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C16BE3" w:rsidTr="001E0C95">
        <w:trPr>
          <w:trHeight w:val="293"/>
        </w:trPr>
        <w:tc>
          <w:tcPr>
            <w:tcW w:w="998" w:type="pct"/>
          </w:tcPr>
          <w:p w:rsidR="007D458D" w:rsidRPr="00C16BE3" w:rsidRDefault="007D458D" w:rsidP="00D97B1C">
            <w:r w:rsidRPr="00C16BE3">
              <w:t>Traveler Title</w:t>
            </w:r>
          </w:p>
        </w:tc>
        <w:tc>
          <w:tcPr>
            <w:tcW w:w="4002" w:type="pct"/>
            <w:gridSpan w:val="4"/>
          </w:tcPr>
          <w:p w:rsidR="007D458D" w:rsidRPr="00C16BE3" w:rsidRDefault="000E0FD9" w:rsidP="00A3336C">
            <w:pPr>
              <w:rPr>
                <w:b/>
              </w:rPr>
            </w:pPr>
            <w:r w:rsidRPr="00C16BE3">
              <w:t>Harmonic Kicker</w:t>
            </w:r>
            <w:r w:rsidR="00CF71D4" w:rsidRPr="00C16BE3">
              <w:t xml:space="preserve"> Cavity Fabrication T</w:t>
            </w:r>
            <w:r w:rsidR="00A3336C" w:rsidRPr="00C16BE3">
              <w:t>raveler</w:t>
            </w:r>
          </w:p>
        </w:tc>
      </w:tr>
      <w:tr w:rsidR="007D458D" w:rsidRPr="00C16BE3" w:rsidTr="001E0C95">
        <w:trPr>
          <w:trHeight w:val="293"/>
        </w:trPr>
        <w:tc>
          <w:tcPr>
            <w:tcW w:w="998" w:type="pct"/>
          </w:tcPr>
          <w:p w:rsidR="007D458D" w:rsidRPr="00C16BE3" w:rsidRDefault="007D458D" w:rsidP="00D97B1C">
            <w:r w:rsidRPr="00C16BE3">
              <w:t>Traveler Abstract</w:t>
            </w:r>
          </w:p>
        </w:tc>
        <w:tc>
          <w:tcPr>
            <w:tcW w:w="4002" w:type="pct"/>
            <w:gridSpan w:val="4"/>
          </w:tcPr>
          <w:p w:rsidR="007D458D" w:rsidRPr="00C16BE3" w:rsidRDefault="00A3336C" w:rsidP="00D97B1C">
            <w:r w:rsidRPr="00C16BE3">
              <w:t>This traveler records the steps to complete Harmonic Kicker Cavity fabrication.</w:t>
            </w:r>
          </w:p>
        </w:tc>
      </w:tr>
      <w:tr w:rsidR="007D458D" w:rsidRPr="00C16BE3" w:rsidTr="001E0C95">
        <w:trPr>
          <w:trHeight w:val="293"/>
        </w:trPr>
        <w:tc>
          <w:tcPr>
            <w:tcW w:w="998" w:type="pct"/>
          </w:tcPr>
          <w:p w:rsidR="007D458D" w:rsidRPr="00C16BE3" w:rsidRDefault="007D458D" w:rsidP="00D97B1C">
            <w:r w:rsidRPr="00C16BE3">
              <w:t>Traveler ID</w:t>
            </w:r>
          </w:p>
        </w:tc>
        <w:tc>
          <w:tcPr>
            <w:tcW w:w="4002" w:type="pct"/>
            <w:gridSpan w:val="4"/>
          </w:tcPr>
          <w:p w:rsidR="007D458D" w:rsidRPr="00C16BE3" w:rsidRDefault="00C74600" w:rsidP="00D97B1C">
            <w:r>
              <w:t>STP-FAB-HRMKICK</w:t>
            </w:r>
          </w:p>
        </w:tc>
      </w:tr>
      <w:tr w:rsidR="00766F7D" w:rsidRPr="00C16BE3" w:rsidTr="001E0C95">
        <w:trPr>
          <w:trHeight w:val="293"/>
        </w:trPr>
        <w:tc>
          <w:tcPr>
            <w:tcW w:w="998" w:type="pct"/>
          </w:tcPr>
          <w:p w:rsidR="00766F7D" w:rsidRPr="00C16BE3" w:rsidRDefault="00766F7D" w:rsidP="00D97B1C">
            <w:r w:rsidRPr="00C16BE3">
              <w:t xml:space="preserve">Traveler Revision </w:t>
            </w:r>
          </w:p>
        </w:tc>
        <w:tc>
          <w:tcPr>
            <w:tcW w:w="4002" w:type="pct"/>
            <w:gridSpan w:val="4"/>
          </w:tcPr>
          <w:p w:rsidR="00766F7D" w:rsidRPr="00C16BE3" w:rsidRDefault="00766F7D" w:rsidP="00D97B1C">
            <w:r w:rsidRPr="00C16BE3">
              <w:t>R1</w:t>
            </w:r>
          </w:p>
        </w:tc>
      </w:tr>
      <w:tr w:rsidR="00766F7D" w:rsidRPr="00C16BE3" w:rsidTr="001E0C95">
        <w:trPr>
          <w:trHeight w:val="293"/>
        </w:trPr>
        <w:tc>
          <w:tcPr>
            <w:tcW w:w="998" w:type="pct"/>
          </w:tcPr>
          <w:p w:rsidR="00766F7D" w:rsidRPr="00C16BE3" w:rsidRDefault="00766F7D" w:rsidP="00D97B1C">
            <w:r w:rsidRPr="00C16BE3">
              <w:t>Traveler Author</w:t>
            </w:r>
          </w:p>
        </w:tc>
        <w:tc>
          <w:tcPr>
            <w:tcW w:w="4002" w:type="pct"/>
            <w:gridSpan w:val="4"/>
          </w:tcPr>
          <w:p w:rsidR="00766F7D" w:rsidRPr="00C16BE3" w:rsidRDefault="00A3336C" w:rsidP="0052412E">
            <w:proofErr w:type="spellStart"/>
            <w:r w:rsidRPr="00C16BE3">
              <w:t>S.Solomon</w:t>
            </w:r>
            <w:proofErr w:type="spellEnd"/>
          </w:p>
        </w:tc>
      </w:tr>
      <w:tr w:rsidR="00766F7D" w:rsidRPr="00C16BE3" w:rsidTr="001E0C95">
        <w:trPr>
          <w:trHeight w:val="293"/>
        </w:trPr>
        <w:tc>
          <w:tcPr>
            <w:tcW w:w="998" w:type="pct"/>
          </w:tcPr>
          <w:p w:rsidR="00766F7D" w:rsidRPr="00C16BE3" w:rsidRDefault="00766F7D" w:rsidP="00D97B1C">
            <w:r w:rsidRPr="00C16BE3">
              <w:t>Traveler Date</w:t>
            </w:r>
          </w:p>
        </w:tc>
        <w:tc>
          <w:tcPr>
            <w:tcW w:w="4002" w:type="pct"/>
            <w:gridSpan w:val="4"/>
          </w:tcPr>
          <w:p w:rsidR="00766F7D" w:rsidRPr="00C16BE3" w:rsidRDefault="00D864EB" w:rsidP="00D97B1C">
            <w:sdt>
              <w:sdtPr>
                <w:id w:val="534233298"/>
                <w:placeholder>
                  <w:docPart w:val="82DFA5E969A5462C8D4B10FDE50DBA2C"/>
                </w:placeholder>
                <w:date w:fullDate="2020-06-09T00:00:00Z">
                  <w:dateFormat w:val="d-MMM-yy"/>
                  <w:lid w:val="en-US"/>
                  <w:storeMappedDataAs w:val="dateTime"/>
                  <w:calendar w:val="gregorian"/>
                </w:date>
              </w:sdtPr>
              <w:sdtEndPr/>
              <w:sdtContent>
                <w:r w:rsidR="00A3336C" w:rsidRPr="00C16BE3">
                  <w:t>9-Jun-20</w:t>
                </w:r>
              </w:sdtContent>
            </w:sdt>
          </w:p>
        </w:tc>
      </w:tr>
      <w:tr w:rsidR="00EA63EB" w:rsidRPr="00C16BE3" w:rsidTr="001E0C95">
        <w:trPr>
          <w:trHeight w:val="293"/>
        </w:trPr>
        <w:tc>
          <w:tcPr>
            <w:tcW w:w="998" w:type="pct"/>
          </w:tcPr>
          <w:p w:rsidR="00EA63EB" w:rsidRPr="00C16BE3" w:rsidRDefault="00EA63EB" w:rsidP="00D97B1C">
            <w:r w:rsidRPr="00C16BE3">
              <w:t>NCR Informative Emails</w:t>
            </w:r>
          </w:p>
        </w:tc>
        <w:tc>
          <w:tcPr>
            <w:tcW w:w="4002" w:type="pct"/>
            <w:gridSpan w:val="4"/>
          </w:tcPr>
          <w:p w:rsidR="00DC011F" w:rsidRPr="00C16BE3" w:rsidRDefault="001970A1" w:rsidP="00D97B1C">
            <w:proofErr w:type="spellStart"/>
            <w:r>
              <w:t>gpark</w:t>
            </w:r>
            <w:proofErr w:type="spellEnd"/>
          </w:p>
        </w:tc>
      </w:tr>
      <w:tr w:rsidR="00766F7D" w:rsidRPr="00C16BE3" w:rsidTr="001E0C95">
        <w:trPr>
          <w:trHeight w:val="293"/>
        </w:trPr>
        <w:tc>
          <w:tcPr>
            <w:tcW w:w="998" w:type="pct"/>
          </w:tcPr>
          <w:p w:rsidR="00766F7D" w:rsidRPr="00C16BE3" w:rsidRDefault="00EA63EB" w:rsidP="00D97B1C">
            <w:r w:rsidRPr="00C16BE3">
              <w:t xml:space="preserve">NCR </w:t>
            </w:r>
            <w:proofErr w:type="spellStart"/>
            <w:r w:rsidRPr="00C16BE3">
              <w:t>Dispositioners</w:t>
            </w:r>
            <w:proofErr w:type="spellEnd"/>
          </w:p>
        </w:tc>
        <w:tc>
          <w:tcPr>
            <w:tcW w:w="4002" w:type="pct"/>
            <w:gridSpan w:val="4"/>
          </w:tcPr>
          <w:p w:rsidR="00766F7D" w:rsidRPr="00C16BE3" w:rsidRDefault="001970A1" w:rsidP="00D97B1C">
            <w:proofErr w:type="spellStart"/>
            <w:r>
              <w:t>sarahann,haipeng</w:t>
            </w:r>
            <w:proofErr w:type="spellEnd"/>
          </w:p>
        </w:tc>
      </w:tr>
      <w:tr w:rsidR="009E7B59" w:rsidRPr="00C16BE3" w:rsidTr="001E0C95">
        <w:trPr>
          <w:trHeight w:val="293"/>
        </w:trPr>
        <w:tc>
          <w:tcPr>
            <w:tcW w:w="998" w:type="pct"/>
          </w:tcPr>
          <w:p w:rsidR="009E7B59" w:rsidRPr="00C16BE3" w:rsidRDefault="009E7B59" w:rsidP="00D97B1C">
            <w:r w:rsidRPr="00C16BE3">
              <w:t>D3 Emails</w:t>
            </w:r>
          </w:p>
        </w:tc>
        <w:tc>
          <w:tcPr>
            <w:tcW w:w="4002" w:type="pct"/>
            <w:gridSpan w:val="4"/>
          </w:tcPr>
          <w:p w:rsidR="009E7B59" w:rsidRPr="00C16BE3" w:rsidRDefault="001970A1" w:rsidP="001970A1">
            <w:proofErr w:type="spellStart"/>
            <w:r>
              <w:t>sarahann,haipeng,gpark</w:t>
            </w:r>
            <w:proofErr w:type="spellEnd"/>
          </w:p>
        </w:tc>
      </w:tr>
      <w:tr w:rsidR="0037791E" w:rsidRPr="00C16BE3" w:rsidTr="001E0C95">
        <w:trPr>
          <w:trHeight w:val="293"/>
        </w:trPr>
        <w:tc>
          <w:tcPr>
            <w:tcW w:w="998" w:type="pct"/>
          </w:tcPr>
          <w:p w:rsidR="0037791E" w:rsidRPr="00C16BE3" w:rsidRDefault="0037791E" w:rsidP="0037791E">
            <w:r w:rsidRPr="00C16BE3">
              <w:t>Approval Names</w:t>
            </w:r>
          </w:p>
        </w:tc>
        <w:tc>
          <w:tcPr>
            <w:tcW w:w="1001" w:type="pct"/>
          </w:tcPr>
          <w:p w:rsidR="0037791E" w:rsidRPr="00C16BE3" w:rsidRDefault="002937C0" w:rsidP="0037791E">
            <w:r w:rsidRPr="00C16BE3">
              <w:t>S.</w:t>
            </w:r>
            <w:r w:rsidR="00D253C9">
              <w:t xml:space="preserve"> </w:t>
            </w:r>
            <w:r w:rsidRPr="00C16BE3">
              <w:t>Solomon</w:t>
            </w:r>
          </w:p>
        </w:tc>
        <w:tc>
          <w:tcPr>
            <w:tcW w:w="1000" w:type="pct"/>
          </w:tcPr>
          <w:p w:rsidR="0037791E" w:rsidRPr="00C16BE3" w:rsidRDefault="002937C0" w:rsidP="0037791E">
            <w:r w:rsidRPr="00C16BE3">
              <w:t>G.</w:t>
            </w:r>
            <w:r w:rsidR="00D253C9">
              <w:t xml:space="preserve"> </w:t>
            </w:r>
            <w:r w:rsidRPr="00C16BE3">
              <w:t>Park</w:t>
            </w:r>
          </w:p>
        </w:tc>
        <w:tc>
          <w:tcPr>
            <w:tcW w:w="1000" w:type="pct"/>
          </w:tcPr>
          <w:p w:rsidR="0037791E" w:rsidRPr="00C16BE3" w:rsidRDefault="002937C0" w:rsidP="0037791E">
            <w:r w:rsidRPr="00C16BE3">
              <w:t>H.</w:t>
            </w:r>
            <w:r w:rsidR="00D253C9">
              <w:t xml:space="preserve"> </w:t>
            </w:r>
            <w:r w:rsidRPr="00C16BE3">
              <w:t>Wang</w:t>
            </w:r>
          </w:p>
        </w:tc>
        <w:tc>
          <w:tcPr>
            <w:tcW w:w="1001" w:type="pct"/>
          </w:tcPr>
          <w:p w:rsidR="0037791E" w:rsidRPr="00C16BE3" w:rsidRDefault="00D253C9" w:rsidP="0037791E">
            <w:r>
              <w:t>R. Rimmer</w:t>
            </w:r>
          </w:p>
        </w:tc>
      </w:tr>
      <w:tr w:rsidR="00286CF6" w:rsidRPr="00C16BE3" w:rsidTr="001E0C95">
        <w:trPr>
          <w:trHeight w:val="293"/>
        </w:trPr>
        <w:tc>
          <w:tcPr>
            <w:tcW w:w="998" w:type="pct"/>
          </w:tcPr>
          <w:p w:rsidR="00286CF6" w:rsidRPr="00C16BE3" w:rsidRDefault="00286CF6" w:rsidP="00D97B1C">
            <w:r w:rsidRPr="00C16BE3">
              <w:t>Approval Signatures</w:t>
            </w:r>
          </w:p>
        </w:tc>
        <w:tc>
          <w:tcPr>
            <w:tcW w:w="1001" w:type="pct"/>
          </w:tcPr>
          <w:p w:rsidR="00286CF6" w:rsidRPr="00C16BE3" w:rsidRDefault="00286CF6" w:rsidP="00D97B1C"/>
        </w:tc>
        <w:tc>
          <w:tcPr>
            <w:tcW w:w="1000" w:type="pct"/>
          </w:tcPr>
          <w:p w:rsidR="00286CF6" w:rsidRPr="00C16BE3" w:rsidRDefault="00286CF6" w:rsidP="00D97B1C"/>
        </w:tc>
        <w:tc>
          <w:tcPr>
            <w:tcW w:w="1000" w:type="pct"/>
          </w:tcPr>
          <w:p w:rsidR="00286CF6" w:rsidRPr="00C16BE3" w:rsidRDefault="00286CF6" w:rsidP="00D97B1C"/>
        </w:tc>
        <w:tc>
          <w:tcPr>
            <w:tcW w:w="1001" w:type="pct"/>
          </w:tcPr>
          <w:p w:rsidR="00286CF6" w:rsidRPr="00C16BE3" w:rsidRDefault="00286CF6" w:rsidP="00D97B1C"/>
        </w:tc>
      </w:tr>
      <w:tr w:rsidR="00766F7D" w:rsidRPr="00C16BE3" w:rsidTr="001E0C95">
        <w:trPr>
          <w:trHeight w:val="293"/>
        </w:trPr>
        <w:tc>
          <w:tcPr>
            <w:tcW w:w="998" w:type="pct"/>
          </w:tcPr>
          <w:p w:rsidR="00766F7D" w:rsidRPr="00C16BE3" w:rsidRDefault="00766F7D" w:rsidP="00D97B1C">
            <w:r w:rsidRPr="00C16BE3">
              <w:t>Approval Date</w:t>
            </w:r>
            <w:r w:rsidR="00286CF6" w:rsidRPr="00C16BE3">
              <w:t>s</w:t>
            </w:r>
          </w:p>
        </w:tc>
        <w:tc>
          <w:tcPr>
            <w:tcW w:w="1001" w:type="pct"/>
          </w:tcPr>
          <w:p w:rsidR="00766F7D" w:rsidRPr="00C16BE3" w:rsidRDefault="00766F7D" w:rsidP="00D97B1C"/>
        </w:tc>
        <w:tc>
          <w:tcPr>
            <w:tcW w:w="1000" w:type="pct"/>
          </w:tcPr>
          <w:p w:rsidR="00766F7D" w:rsidRPr="00C16BE3" w:rsidRDefault="00766F7D" w:rsidP="00D97B1C"/>
        </w:tc>
        <w:tc>
          <w:tcPr>
            <w:tcW w:w="1000" w:type="pct"/>
          </w:tcPr>
          <w:p w:rsidR="00766F7D" w:rsidRPr="00C16BE3" w:rsidRDefault="00766F7D" w:rsidP="00D97B1C"/>
        </w:tc>
        <w:tc>
          <w:tcPr>
            <w:tcW w:w="1001" w:type="pct"/>
          </w:tcPr>
          <w:p w:rsidR="00766F7D" w:rsidRPr="00C16BE3" w:rsidRDefault="00766F7D" w:rsidP="00D97B1C"/>
        </w:tc>
      </w:tr>
      <w:tr w:rsidR="00766F7D" w:rsidRPr="00C16BE3" w:rsidTr="001E0C95">
        <w:trPr>
          <w:trHeight w:val="293"/>
        </w:trPr>
        <w:tc>
          <w:tcPr>
            <w:tcW w:w="998" w:type="pct"/>
          </w:tcPr>
          <w:p w:rsidR="00766F7D" w:rsidRPr="00C16BE3" w:rsidRDefault="00766F7D" w:rsidP="00D97B1C">
            <w:r w:rsidRPr="00C16BE3">
              <w:t>Approval Title</w:t>
            </w:r>
          </w:p>
        </w:tc>
        <w:tc>
          <w:tcPr>
            <w:tcW w:w="1001" w:type="pct"/>
          </w:tcPr>
          <w:p w:rsidR="00766F7D" w:rsidRPr="00C16BE3" w:rsidRDefault="00766F7D" w:rsidP="00D97B1C">
            <w:r w:rsidRPr="00C16BE3">
              <w:t>Author</w:t>
            </w:r>
          </w:p>
        </w:tc>
        <w:tc>
          <w:tcPr>
            <w:tcW w:w="1000" w:type="pct"/>
          </w:tcPr>
          <w:p w:rsidR="00766F7D" w:rsidRPr="00C16BE3" w:rsidRDefault="00766F7D" w:rsidP="00D97B1C">
            <w:r w:rsidRPr="00C16BE3">
              <w:t>Reviewer</w:t>
            </w:r>
          </w:p>
        </w:tc>
        <w:tc>
          <w:tcPr>
            <w:tcW w:w="1000" w:type="pct"/>
          </w:tcPr>
          <w:p w:rsidR="00766F7D" w:rsidRPr="00C16BE3" w:rsidRDefault="00D253C9" w:rsidP="00D253C9">
            <w:r>
              <w:t>Reviewer</w:t>
            </w:r>
          </w:p>
        </w:tc>
        <w:tc>
          <w:tcPr>
            <w:tcW w:w="1001" w:type="pct"/>
          </w:tcPr>
          <w:p w:rsidR="00766F7D" w:rsidRPr="00C16BE3" w:rsidRDefault="00D253C9" w:rsidP="00D97B1C">
            <w:r w:rsidRPr="00C16BE3">
              <w:t>Project Manager</w:t>
            </w:r>
          </w:p>
        </w:tc>
      </w:tr>
    </w:tbl>
    <w:p w:rsidR="007D458D" w:rsidRPr="00C16BE3"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7"/>
        <w:gridCol w:w="2709"/>
        <w:gridCol w:w="2563"/>
        <w:gridCol w:w="2563"/>
        <w:gridCol w:w="2561"/>
      </w:tblGrid>
      <w:tr w:rsidR="007D458D" w:rsidRPr="00C16BE3" w:rsidTr="00A841DF">
        <w:trPr>
          <w:cantSplit/>
          <w:trHeight w:val="288"/>
        </w:trPr>
        <w:tc>
          <w:tcPr>
            <w:tcW w:w="999" w:type="pct"/>
          </w:tcPr>
          <w:p w:rsidR="007D458D" w:rsidRPr="00C16BE3" w:rsidRDefault="007D458D" w:rsidP="00D97B1C">
            <w:r w:rsidRPr="00C16BE3">
              <w:t>References</w:t>
            </w:r>
          </w:p>
        </w:tc>
        <w:tc>
          <w:tcPr>
            <w:tcW w:w="4001" w:type="pct"/>
            <w:gridSpan w:val="4"/>
          </w:tcPr>
          <w:p w:rsidR="007D458D" w:rsidRPr="00C16BE3" w:rsidRDefault="007D458D" w:rsidP="00D97B1C">
            <w:r w:rsidRPr="00C16BE3">
              <w:t xml:space="preserve">List and Hyperlink all documents related to this traveler. This includes, but is not limited </w:t>
            </w:r>
            <w:proofErr w:type="gramStart"/>
            <w:r w:rsidRPr="00C16BE3">
              <w:t>to:</w:t>
            </w:r>
            <w:proofErr w:type="gramEnd"/>
            <w:r w:rsidRPr="00C16BE3">
              <w:t xml:space="preserve"> safety (THAs, SOPs, </w:t>
            </w:r>
            <w:r w:rsidR="00A810B0" w:rsidRPr="00C16BE3">
              <w:t>etc.</w:t>
            </w:r>
            <w:r w:rsidRPr="00C16BE3">
              <w:t>), drawings, procedures, and facility related documents.</w:t>
            </w:r>
          </w:p>
        </w:tc>
      </w:tr>
      <w:tr w:rsidR="00C73B44" w:rsidRPr="00C16BE3" w:rsidTr="00A841DF">
        <w:trPr>
          <w:cantSplit/>
          <w:trHeight w:val="288"/>
        </w:trPr>
        <w:tc>
          <w:tcPr>
            <w:tcW w:w="999" w:type="pct"/>
          </w:tcPr>
          <w:p w:rsidR="00C73B44" w:rsidRPr="00C16BE3" w:rsidRDefault="00D864EB" w:rsidP="00C73B44">
            <w:hyperlink r:id="rId7" w:history="1">
              <w:r w:rsidR="00C73B44" w:rsidRPr="00C16BE3">
                <w:rPr>
                  <w:rStyle w:val="Hyperlink"/>
                </w:rPr>
                <w:t>..\Drawing Larry Version\March2020 Updated Drawings\Updated Kicker Drawings 11March2020.pdf</w:t>
              </w:r>
            </w:hyperlink>
          </w:p>
        </w:tc>
        <w:tc>
          <w:tcPr>
            <w:tcW w:w="999" w:type="pct"/>
          </w:tcPr>
          <w:p w:rsidR="00C73B44" w:rsidRPr="00C16BE3" w:rsidRDefault="00D864EB" w:rsidP="00C73B44">
            <w:hyperlink r:id="rId8" w:history="1">
              <w:r w:rsidR="00C73B44" w:rsidRPr="00C16BE3">
                <w:rPr>
                  <w:rStyle w:val="Hyperlink"/>
                </w:rPr>
                <w:t>..\Drawing Larry Version\Welding Practice Drawings\</w:t>
              </w:r>
              <w:proofErr w:type="spellStart"/>
              <w:r w:rsidR="00C73B44" w:rsidRPr="00C16BE3">
                <w:rPr>
                  <w:rStyle w:val="Hyperlink"/>
                </w:rPr>
                <w:t>RevisedA_Kicker</w:t>
              </w:r>
              <w:proofErr w:type="spellEnd"/>
              <w:r w:rsidR="00C73B44" w:rsidRPr="00C16BE3">
                <w:rPr>
                  <w:rStyle w:val="Hyperlink"/>
                </w:rPr>
                <w:t xml:space="preserve"> Sample </w:t>
              </w:r>
              <w:proofErr w:type="spellStart"/>
              <w:r w:rsidR="00C73B44" w:rsidRPr="00C16BE3">
                <w:rPr>
                  <w:rStyle w:val="Hyperlink"/>
                </w:rPr>
                <w:t>Parts_for</w:t>
              </w:r>
              <w:proofErr w:type="spellEnd"/>
              <w:r w:rsidR="00C73B44" w:rsidRPr="00C16BE3">
                <w:rPr>
                  <w:rStyle w:val="Hyperlink"/>
                </w:rPr>
                <w:t xml:space="preserve"> welding_ Dec 11 2019_Sarah Solomon.pdf</w:t>
              </w:r>
            </w:hyperlink>
          </w:p>
        </w:tc>
        <w:tc>
          <w:tcPr>
            <w:tcW w:w="1001" w:type="pct"/>
          </w:tcPr>
          <w:p w:rsidR="00C73B44" w:rsidRPr="00C16BE3" w:rsidRDefault="00C73B44" w:rsidP="00C73B44"/>
        </w:tc>
        <w:tc>
          <w:tcPr>
            <w:tcW w:w="1001" w:type="pct"/>
          </w:tcPr>
          <w:p w:rsidR="00C73B44" w:rsidRPr="00C16BE3" w:rsidRDefault="00C73B44" w:rsidP="00C73B44"/>
        </w:tc>
        <w:tc>
          <w:tcPr>
            <w:tcW w:w="1000" w:type="pct"/>
          </w:tcPr>
          <w:p w:rsidR="00C73B44" w:rsidRPr="00C16BE3" w:rsidRDefault="00C73B44" w:rsidP="00C73B44"/>
        </w:tc>
      </w:tr>
      <w:tr w:rsidR="00C73B44" w:rsidRPr="00C16BE3" w:rsidTr="00A841DF">
        <w:trPr>
          <w:cantSplit/>
          <w:trHeight w:val="288"/>
        </w:trPr>
        <w:tc>
          <w:tcPr>
            <w:tcW w:w="999" w:type="pct"/>
          </w:tcPr>
          <w:p w:rsidR="00C73B44" w:rsidRPr="00C16BE3" w:rsidRDefault="00C73B44" w:rsidP="00C73B44"/>
        </w:tc>
        <w:tc>
          <w:tcPr>
            <w:tcW w:w="999" w:type="pct"/>
          </w:tcPr>
          <w:p w:rsidR="00C73B44" w:rsidRPr="00C16BE3" w:rsidRDefault="00C73B44" w:rsidP="00C73B44"/>
        </w:tc>
        <w:tc>
          <w:tcPr>
            <w:tcW w:w="1001" w:type="pct"/>
          </w:tcPr>
          <w:p w:rsidR="00C73B44" w:rsidRPr="00C16BE3" w:rsidRDefault="00C73B44" w:rsidP="00C73B44"/>
        </w:tc>
        <w:tc>
          <w:tcPr>
            <w:tcW w:w="1001" w:type="pct"/>
          </w:tcPr>
          <w:p w:rsidR="00C73B44" w:rsidRPr="00C16BE3" w:rsidRDefault="00C73B44" w:rsidP="00C73B44"/>
        </w:tc>
        <w:tc>
          <w:tcPr>
            <w:tcW w:w="1000" w:type="pct"/>
          </w:tcPr>
          <w:p w:rsidR="00C73B44" w:rsidRPr="00C16BE3" w:rsidRDefault="00C73B44" w:rsidP="00C73B44"/>
        </w:tc>
      </w:tr>
    </w:tbl>
    <w:p w:rsidR="007D458D" w:rsidRPr="00C16BE3"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C16BE3" w:rsidTr="00A841DF">
        <w:trPr>
          <w:cantSplit/>
        </w:trPr>
        <w:tc>
          <w:tcPr>
            <w:tcW w:w="1000" w:type="pct"/>
          </w:tcPr>
          <w:p w:rsidR="007D458D" w:rsidRPr="00C16BE3" w:rsidRDefault="007D458D" w:rsidP="00D97B1C">
            <w:r w:rsidRPr="00C16BE3">
              <w:t>Revision Note</w:t>
            </w:r>
          </w:p>
        </w:tc>
        <w:tc>
          <w:tcPr>
            <w:tcW w:w="4000" w:type="pct"/>
          </w:tcPr>
          <w:p w:rsidR="007D458D" w:rsidRPr="00C16BE3" w:rsidRDefault="007D458D" w:rsidP="00D97B1C"/>
        </w:tc>
      </w:tr>
      <w:tr w:rsidR="007D458D" w:rsidRPr="00C16BE3" w:rsidTr="00A841DF">
        <w:trPr>
          <w:cantSplit/>
        </w:trPr>
        <w:tc>
          <w:tcPr>
            <w:tcW w:w="1000" w:type="pct"/>
          </w:tcPr>
          <w:p w:rsidR="007D458D" w:rsidRPr="00C16BE3" w:rsidRDefault="007D458D" w:rsidP="00D97B1C">
            <w:r w:rsidRPr="00C16BE3">
              <w:t>R1</w:t>
            </w:r>
          </w:p>
        </w:tc>
        <w:tc>
          <w:tcPr>
            <w:tcW w:w="4000" w:type="pct"/>
          </w:tcPr>
          <w:p w:rsidR="007D458D" w:rsidRPr="00C16BE3" w:rsidRDefault="00DC011F" w:rsidP="00D97B1C">
            <w:r w:rsidRPr="00C16BE3">
              <w:t>Initial revision</w:t>
            </w:r>
            <w:r w:rsidR="007D458D" w:rsidRPr="00C16BE3">
              <w:t xml:space="preserve"> of this Traveler.</w:t>
            </w:r>
          </w:p>
        </w:tc>
      </w:tr>
    </w:tbl>
    <w:p w:rsidR="00E66D7A" w:rsidRPr="00C16BE3" w:rsidRDefault="00E66D7A" w:rsidP="00E66D7A">
      <w:pPr>
        <w:tabs>
          <w:tab w:val="right" w:pos="12960"/>
        </w:tabs>
        <w:jc w:val="right"/>
      </w:pPr>
    </w:p>
    <w:p w:rsidR="007D458D" w:rsidRPr="00C16BE3" w:rsidRDefault="007D458D" w:rsidP="00E66D7A">
      <w:pPr>
        <w:tabs>
          <w:tab w:val="right" w:pos="12960"/>
        </w:tabs>
      </w:pPr>
      <w:r w:rsidRPr="00C16BE3">
        <w:br w:type="page"/>
      </w:r>
      <w:r w:rsidR="00E66D7A" w:rsidRPr="00C16BE3">
        <w:lastRenderedPageBreak/>
        <w:tab/>
      </w:r>
    </w:p>
    <w:tbl>
      <w:tblPr>
        <w:tblStyle w:val="TableGrid"/>
        <w:tblW w:w="5000" w:type="pct"/>
        <w:tblCellMar>
          <w:left w:w="115" w:type="dxa"/>
          <w:right w:w="115" w:type="dxa"/>
        </w:tblCellMar>
        <w:tblLook w:val="04A0" w:firstRow="1" w:lastRow="0" w:firstColumn="1" w:lastColumn="0" w:noHBand="0" w:noVBand="1"/>
      </w:tblPr>
      <w:tblGrid>
        <w:gridCol w:w="1155"/>
        <w:gridCol w:w="6940"/>
        <w:gridCol w:w="4855"/>
      </w:tblGrid>
      <w:tr w:rsidR="007D458D" w:rsidRPr="00C16BE3" w:rsidTr="00530DFE">
        <w:trPr>
          <w:trHeight w:val="288"/>
        </w:trPr>
        <w:tc>
          <w:tcPr>
            <w:tcW w:w="1155" w:type="dxa"/>
          </w:tcPr>
          <w:p w:rsidR="007D458D" w:rsidRPr="00C16BE3" w:rsidRDefault="007D458D" w:rsidP="00D97B1C">
            <w:r w:rsidRPr="00C16BE3">
              <w:t>Step No.</w:t>
            </w:r>
          </w:p>
        </w:tc>
        <w:tc>
          <w:tcPr>
            <w:tcW w:w="6940" w:type="dxa"/>
          </w:tcPr>
          <w:p w:rsidR="007D458D" w:rsidRPr="00C16BE3" w:rsidRDefault="007D458D" w:rsidP="00D97B1C">
            <w:r w:rsidRPr="00C16BE3">
              <w:t>Instructions</w:t>
            </w:r>
          </w:p>
        </w:tc>
        <w:tc>
          <w:tcPr>
            <w:tcW w:w="4855" w:type="dxa"/>
            <w:noWrap/>
          </w:tcPr>
          <w:p w:rsidR="007D458D" w:rsidRPr="00C16BE3" w:rsidRDefault="007D458D" w:rsidP="00D97B1C">
            <w:r w:rsidRPr="00C16BE3">
              <w:t>Data Input</w:t>
            </w:r>
          </w:p>
        </w:tc>
      </w:tr>
      <w:tr w:rsidR="00DC011F" w:rsidRPr="00C16BE3" w:rsidTr="00530DFE">
        <w:trPr>
          <w:trHeight w:val="288"/>
        </w:trPr>
        <w:tc>
          <w:tcPr>
            <w:tcW w:w="1155" w:type="dxa"/>
          </w:tcPr>
          <w:p w:rsidR="00DC011F" w:rsidRPr="00C16BE3" w:rsidRDefault="00DC011F" w:rsidP="00DC011F">
            <w:r w:rsidRPr="00C16BE3">
              <w:t>Identify</w:t>
            </w:r>
          </w:p>
        </w:tc>
        <w:tc>
          <w:tcPr>
            <w:tcW w:w="6940" w:type="dxa"/>
          </w:tcPr>
          <w:p w:rsidR="00DC011F" w:rsidRPr="002577E7" w:rsidRDefault="00DC011F" w:rsidP="002577E7">
            <w:r w:rsidRPr="002577E7">
              <w:t xml:space="preserve">Identify key information for this fabrication work: </w:t>
            </w:r>
          </w:p>
        </w:tc>
        <w:tc>
          <w:tcPr>
            <w:tcW w:w="4855" w:type="dxa"/>
            <w:noWrap/>
          </w:tcPr>
          <w:p w:rsidR="00213276" w:rsidRDefault="00213276" w:rsidP="00DC011F">
            <w:r w:rsidRPr="00C16BE3">
              <w:t>[[</w:t>
            </w:r>
            <w:proofErr w:type="spellStart"/>
            <w:r w:rsidRPr="00C16BE3">
              <w:t>FabTaskRequ</w:t>
            </w:r>
            <w:r w:rsidR="003947CA">
              <w:t>estor</w:t>
            </w:r>
            <w:proofErr w:type="spellEnd"/>
            <w:r w:rsidRPr="00C16BE3">
              <w:t>]] &lt;&lt;SRF&gt;&gt;</w:t>
            </w:r>
          </w:p>
          <w:p w:rsidR="00213276" w:rsidRDefault="00213276" w:rsidP="00DC011F">
            <w:r w:rsidRPr="00C16BE3">
              <w:t>[[</w:t>
            </w:r>
            <w:proofErr w:type="spellStart"/>
            <w:r w:rsidRPr="00C16BE3">
              <w:t>ProjSN</w:t>
            </w:r>
            <w:proofErr w:type="spellEnd"/>
            <w:r w:rsidRPr="00C16BE3">
              <w:t>]] &lt;&lt;PROJSN&gt;&gt;</w:t>
            </w:r>
          </w:p>
          <w:p w:rsidR="00213276" w:rsidRPr="00C16BE3" w:rsidRDefault="00213276" w:rsidP="00213276">
            <w:r w:rsidRPr="00C16BE3">
              <w:t>[[</w:t>
            </w:r>
            <w:proofErr w:type="spellStart"/>
            <w:r w:rsidRPr="00C16BE3">
              <w:t>ProjName</w:t>
            </w:r>
            <w:proofErr w:type="spellEnd"/>
            <w:r w:rsidRPr="00C16BE3">
              <w:t>]] &lt;&lt;TEXT&gt;&gt;</w:t>
            </w:r>
          </w:p>
          <w:p w:rsidR="00213276" w:rsidRDefault="00213276" w:rsidP="00DC011F">
            <w:r w:rsidRPr="00C16BE3">
              <w:t>[[</w:t>
            </w:r>
            <w:proofErr w:type="spellStart"/>
            <w:r w:rsidRPr="00C16BE3">
              <w:t>FabTaskSubDate</w:t>
            </w:r>
            <w:proofErr w:type="spellEnd"/>
            <w:r w:rsidRPr="00C16BE3">
              <w:t>]] &lt;&lt;TIMESTAMP&gt;&gt;</w:t>
            </w:r>
          </w:p>
          <w:p w:rsidR="00DC011F" w:rsidRPr="00C16BE3" w:rsidRDefault="00213276" w:rsidP="00DC011F">
            <w:r>
              <w:t>R</w:t>
            </w:r>
            <w:r w:rsidR="00E66D7A" w:rsidRPr="00C16BE3">
              <w:t>ecord</w:t>
            </w:r>
            <w:r w:rsidR="00DC011F" w:rsidRPr="00C16BE3">
              <w:t xml:space="preserve"> the</w:t>
            </w:r>
            <w:r w:rsidR="00E66D7A" w:rsidRPr="00C16BE3">
              <w:t xml:space="preserve"> cavity SN/cavity name </w:t>
            </w:r>
          </w:p>
          <w:p w:rsidR="00DC011F" w:rsidRPr="00C16BE3" w:rsidRDefault="003947CA" w:rsidP="00DC011F">
            <w:r>
              <w:t>[[CAV</w:t>
            </w:r>
            <w:r w:rsidR="00DC011F" w:rsidRPr="00C16BE3">
              <w:t>SN]] &lt;&lt;CAVSN&gt;&gt;</w:t>
            </w:r>
          </w:p>
          <w:p w:rsidR="00DC011F" w:rsidRPr="00C16BE3" w:rsidRDefault="00DC011F" w:rsidP="00DC011F">
            <w:r w:rsidRPr="00C16BE3">
              <w:t>[[</w:t>
            </w:r>
            <w:proofErr w:type="spellStart"/>
            <w:r w:rsidRPr="00C16BE3">
              <w:t>Cav</w:t>
            </w:r>
            <w:r w:rsidR="00BC48A9" w:rsidRPr="00C16BE3">
              <w:t>Name</w:t>
            </w:r>
            <w:proofErr w:type="spellEnd"/>
            <w:r w:rsidR="00BC48A9" w:rsidRPr="00C16BE3">
              <w:t>]]&lt;&lt;TEXT&gt;&gt;</w:t>
            </w:r>
          </w:p>
        </w:tc>
      </w:tr>
      <w:tr w:rsidR="00173332" w:rsidRPr="00C16BE3" w:rsidTr="00530DFE">
        <w:trPr>
          <w:trHeight w:val="288"/>
        </w:trPr>
        <w:tc>
          <w:tcPr>
            <w:tcW w:w="12950" w:type="dxa"/>
            <w:gridSpan w:val="3"/>
            <w:shd w:val="clear" w:color="auto" w:fill="DDD9C3" w:themeFill="background2" w:themeFillShade="E6"/>
          </w:tcPr>
          <w:p w:rsidR="00173332" w:rsidRPr="00C16BE3" w:rsidRDefault="00173332" w:rsidP="00DC011F">
            <w:r>
              <w:t>ELECTRON BEAM WELDING</w:t>
            </w:r>
          </w:p>
        </w:tc>
      </w:tr>
      <w:tr w:rsidR="007D458D" w:rsidRPr="00C16BE3" w:rsidTr="00530DFE">
        <w:trPr>
          <w:trHeight w:val="288"/>
        </w:trPr>
        <w:tc>
          <w:tcPr>
            <w:tcW w:w="1155" w:type="dxa"/>
          </w:tcPr>
          <w:p w:rsidR="004449B7" w:rsidRPr="00C16BE3" w:rsidRDefault="00DC011F" w:rsidP="002577E7">
            <w:r w:rsidRPr="00C16BE3">
              <w:t>1</w:t>
            </w:r>
          </w:p>
        </w:tc>
        <w:tc>
          <w:tcPr>
            <w:tcW w:w="6940" w:type="dxa"/>
          </w:tcPr>
          <w:p w:rsidR="00DC011F" w:rsidRPr="00C16BE3" w:rsidRDefault="00E66D7A" w:rsidP="00DC011F">
            <w:r w:rsidRPr="00C16BE3">
              <w:t>Electron Beam Welding Sample Parts</w:t>
            </w:r>
          </w:p>
          <w:p w:rsidR="00DC011F" w:rsidRPr="00C16BE3" w:rsidRDefault="00E66D7A" w:rsidP="00DC011F">
            <w:r w:rsidRPr="00C16BE3">
              <w:t>Record your name</w:t>
            </w:r>
          </w:p>
          <w:p w:rsidR="00E66D7A" w:rsidRPr="00C16BE3" w:rsidRDefault="00E66D7A" w:rsidP="00DC011F">
            <w:r w:rsidRPr="00C16BE3">
              <w:t>Record the Start Date</w:t>
            </w:r>
          </w:p>
          <w:p w:rsidR="00DC011F" w:rsidRPr="00C16BE3" w:rsidRDefault="00BD3309" w:rsidP="00DC011F">
            <w:r w:rsidRPr="00C16BE3">
              <w:t>[[</w:t>
            </w:r>
            <w:proofErr w:type="spellStart"/>
            <w:r w:rsidRPr="00C16BE3">
              <w:t>EBW</w:t>
            </w:r>
            <w:r w:rsidR="00DC011F" w:rsidRPr="00C16BE3">
              <w:t>Instructions</w:t>
            </w:r>
            <w:proofErr w:type="spellEnd"/>
            <w:r w:rsidR="00DC011F" w:rsidRPr="00C16BE3">
              <w:t>]] &lt;&lt;COMMENT&gt;&gt;</w:t>
            </w:r>
          </w:p>
          <w:p w:rsidR="00E23EAE" w:rsidRPr="00C16BE3" w:rsidRDefault="00E23EAE" w:rsidP="00E23EAE">
            <w:r w:rsidRPr="00C16BE3">
              <w:t>EBW INSTRUCTIONS COMMENTS (To be inserted after the webpage is created)</w:t>
            </w:r>
          </w:p>
          <w:p w:rsidR="00E23EAE" w:rsidRPr="00C16BE3" w:rsidRDefault="00E23EAE" w:rsidP="00E23EAE">
            <w:r w:rsidRPr="00C16BE3">
              <w:t xml:space="preserve">Sample copper parts and a hard copy of the drawings </w:t>
            </w:r>
            <w:proofErr w:type="gramStart"/>
            <w:r w:rsidRPr="00C16BE3">
              <w:t>will be delivered</w:t>
            </w:r>
            <w:proofErr w:type="gramEnd"/>
            <w:r w:rsidRPr="00C16BE3">
              <w:t xml:space="preserve"> to the EBW shop. These parts </w:t>
            </w:r>
            <w:proofErr w:type="gramStart"/>
            <w:r w:rsidRPr="00C16BE3">
              <w:t>have been cleaned</w:t>
            </w:r>
            <w:proofErr w:type="gramEnd"/>
            <w:r w:rsidRPr="00C16BE3">
              <w:t xml:space="preserve"> and bagged, please wear gloves when </w:t>
            </w:r>
            <w:r w:rsidR="00A810B0" w:rsidRPr="00C16BE3">
              <w:t>handling</w:t>
            </w:r>
            <w:r w:rsidRPr="00C16BE3">
              <w:t xml:space="preserve"> them at all times. Measure the thickness and diameter of the copper parts before and after welding to understand the welding shrinkage of the parts and any changes to the diameter of the parts. Record the Data.  </w:t>
            </w:r>
            <w:r w:rsidRPr="00C16BE3">
              <w:br/>
              <w:t xml:space="preserve">The purpose in welding these parts are to establish the welding parameters for a future welding of the copper kicker cavity. These parts represent the diameter of the body of the cavity. In addition to all standard EBW parameters, please provide pictures and record the following: any welding irregularities, circumference and thickness shrinkage (measure at least four locations along the circumference), unequal welding shrinkage. </w:t>
            </w:r>
          </w:p>
          <w:p w:rsidR="00DC011F" w:rsidRPr="00C16BE3" w:rsidRDefault="00DC011F" w:rsidP="00DC011F"/>
          <w:p w:rsidR="00DC011F" w:rsidRPr="00C16BE3" w:rsidRDefault="00DC011F" w:rsidP="00DC011F">
            <w:r w:rsidRPr="00C16BE3">
              <w:t>Please record any deviation from the standard procedure for this task (i.e. different EBW parameters for EBW task) in the comment box.</w:t>
            </w:r>
          </w:p>
          <w:p w:rsidR="00F73472" w:rsidRPr="00C16BE3" w:rsidRDefault="00F73472" w:rsidP="00DC011F"/>
          <w:p w:rsidR="00BD3309" w:rsidRPr="00C16BE3" w:rsidRDefault="00DC011F" w:rsidP="00DC011F">
            <w:r w:rsidRPr="00C16BE3">
              <w:lastRenderedPageBreak/>
              <w:t>If the task has a separate traveler associated to it, please select traveler and sequence number.</w:t>
            </w:r>
          </w:p>
          <w:p w:rsidR="004449B7" w:rsidRPr="00C16BE3" w:rsidRDefault="00BD3309" w:rsidP="00C235E7">
            <w:r w:rsidRPr="00C16BE3">
              <w:t>Record the END Date</w:t>
            </w:r>
          </w:p>
        </w:tc>
        <w:tc>
          <w:tcPr>
            <w:tcW w:w="4855" w:type="dxa"/>
            <w:noWrap/>
          </w:tcPr>
          <w:p w:rsidR="00DC011F" w:rsidRPr="00C16BE3" w:rsidRDefault="00DC011F" w:rsidP="00DC011F">
            <w:r w:rsidRPr="00C16BE3">
              <w:lastRenderedPageBreak/>
              <w:t>Person performing this task:</w:t>
            </w:r>
          </w:p>
          <w:p w:rsidR="00DC011F" w:rsidRPr="00C16BE3" w:rsidRDefault="00DC011F" w:rsidP="00DC011F">
            <w:r w:rsidRPr="00C16BE3">
              <w:t>[[</w:t>
            </w:r>
            <w:proofErr w:type="spellStart"/>
            <w:r w:rsidRPr="00C16BE3">
              <w:t>EBWTech</w:t>
            </w:r>
            <w:proofErr w:type="spellEnd"/>
            <w:r w:rsidRPr="00C16BE3">
              <w:t>]] &lt;&lt;</w:t>
            </w:r>
            <w:r w:rsidR="0099328C">
              <w:t>SRF</w:t>
            </w:r>
            <w:r w:rsidRPr="00C16BE3">
              <w:t>&gt;&gt;</w:t>
            </w:r>
          </w:p>
          <w:p w:rsidR="00E95127" w:rsidRPr="00C16BE3" w:rsidRDefault="00E66D7A" w:rsidP="00E95127">
            <w:r w:rsidRPr="00C16BE3">
              <w:t>[[</w:t>
            </w:r>
            <w:proofErr w:type="spellStart"/>
            <w:r w:rsidR="00BD3309" w:rsidRPr="00C16BE3">
              <w:t>SampleEBW</w:t>
            </w:r>
            <w:r w:rsidR="00E23EAE" w:rsidRPr="00C16BE3">
              <w:t>_</w:t>
            </w:r>
            <w:r w:rsidRPr="00C16BE3">
              <w:t>StartDate</w:t>
            </w:r>
            <w:proofErr w:type="spellEnd"/>
            <w:r w:rsidR="00DC011F" w:rsidRPr="00C16BE3">
              <w:t>]] &lt;&lt;TIMESTAMP&gt;&gt;</w:t>
            </w:r>
          </w:p>
          <w:p w:rsidR="00DC011F" w:rsidRPr="00C16BE3" w:rsidRDefault="00DC011F" w:rsidP="00DC011F"/>
          <w:p w:rsidR="00DC011F" w:rsidRPr="00C16BE3" w:rsidRDefault="00E66D7A" w:rsidP="00DC011F">
            <w:r w:rsidRPr="00C16BE3">
              <w:t>Describe work</w:t>
            </w:r>
            <w:r w:rsidR="00DC011F" w:rsidRPr="00C16BE3">
              <w:t xml:space="preserve">, </w:t>
            </w:r>
            <w:r w:rsidR="00A810B0" w:rsidRPr="00C16BE3">
              <w:t>notable</w:t>
            </w:r>
            <w:r w:rsidR="00DC011F" w:rsidRPr="00C16BE3">
              <w:t xml:space="preserve"> events, </w:t>
            </w:r>
            <w:r w:rsidRPr="00C16BE3">
              <w:t xml:space="preserve">describe any deviations from the instructions, </w:t>
            </w:r>
            <w:r w:rsidR="00DC011F" w:rsidRPr="00C16BE3">
              <w:t xml:space="preserve">and upload all associated </w:t>
            </w:r>
            <w:r w:rsidRPr="00C16BE3">
              <w:t xml:space="preserve">data </w:t>
            </w:r>
            <w:r w:rsidR="00DC011F" w:rsidRPr="00C16BE3">
              <w:t>files.</w:t>
            </w:r>
          </w:p>
          <w:p w:rsidR="00E66D7A" w:rsidRPr="00C16BE3" w:rsidRDefault="00E66D7A" w:rsidP="00DC011F">
            <w:r w:rsidRPr="00C16BE3">
              <w:t>[[</w:t>
            </w:r>
            <w:proofErr w:type="spellStart"/>
            <w:r w:rsidR="00BD3309" w:rsidRPr="00C16BE3">
              <w:t>Sample</w:t>
            </w:r>
            <w:r w:rsidRPr="00C16BE3">
              <w:t>EBWDeviations</w:t>
            </w:r>
            <w:proofErr w:type="spellEnd"/>
            <w:r w:rsidRPr="00C16BE3">
              <w:t>]] &lt;&lt;YESNO&gt;&gt;</w:t>
            </w:r>
          </w:p>
          <w:p w:rsidR="00DC011F" w:rsidRPr="00C16BE3" w:rsidRDefault="00E66D7A" w:rsidP="00DC011F">
            <w:r w:rsidRPr="00C16BE3">
              <w:t>[[</w:t>
            </w:r>
            <w:proofErr w:type="spellStart"/>
            <w:r w:rsidR="00BD3309" w:rsidRPr="00C16BE3">
              <w:t>Sample</w:t>
            </w:r>
            <w:r w:rsidRPr="00C16BE3">
              <w:t>EBW</w:t>
            </w:r>
            <w:r w:rsidR="00DC011F" w:rsidRPr="00C16BE3">
              <w:t>comment</w:t>
            </w:r>
            <w:r w:rsidRPr="00C16BE3">
              <w:t>s</w:t>
            </w:r>
            <w:proofErr w:type="spellEnd"/>
            <w:r w:rsidR="00DC011F" w:rsidRPr="00C16BE3">
              <w:t>]] &lt;&lt;COMMENT&gt;&gt;</w:t>
            </w:r>
          </w:p>
          <w:p w:rsidR="00E66D7A" w:rsidRPr="00C16BE3" w:rsidRDefault="00E66D7A" w:rsidP="00DC011F">
            <w:r w:rsidRPr="00C16BE3">
              <w:t>[[</w:t>
            </w:r>
            <w:proofErr w:type="spellStart"/>
            <w:r w:rsidR="00BD3309" w:rsidRPr="00C16BE3">
              <w:t>Sample</w:t>
            </w:r>
            <w:r w:rsidRPr="00C16BE3">
              <w:t>EBW</w:t>
            </w:r>
            <w:r w:rsidR="00DC011F" w:rsidRPr="00C16BE3">
              <w:t>upload</w:t>
            </w:r>
            <w:proofErr w:type="spellEnd"/>
            <w:r w:rsidR="00DC011F" w:rsidRPr="00C16BE3">
              <w:t>]] &lt;&lt;FILEUPLOAD&gt;&gt;</w:t>
            </w:r>
          </w:p>
          <w:p w:rsidR="00E23EAE" w:rsidRPr="00C16BE3" w:rsidRDefault="00E23EAE" w:rsidP="00E23EAE">
            <w:r w:rsidRPr="00C16BE3">
              <w:t>[[</w:t>
            </w:r>
            <w:proofErr w:type="spellStart"/>
            <w:r w:rsidRPr="00C16BE3">
              <w:t>SampleEBWupload</w:t>
            </w:r>
            <w:proofErr w:type="spellEnd"/>
            <w:r w:rsidRPr="00C16BE3">
              <w:t>]] &lt;&lt;FILEUPLOAD&gt;&gt;</w:t>
            </w:r>
          </w:p>
          <w:p w:rsidR="00E23EAE" w:rsidRPr="00C16BE3" w:rsidRDefault="00E23EAE" w:rsidP="00E23EAE">
            <w:r w:rsidRPr="00C16BE3">
              <w:t>[[</w:t>
            </w:r>
            <w:proofErr w:type="spellStart"/>
            <w:r w:rsidRPr="00C16BE3">
              <w:t>SampleEBWupload</w:t>
            </w:r>
            <w:proofErr w:type="spellEnd"/>
            <w:r w:rsidRPr="00C16BE3">
              <w:t>]] &lt;&lt;FILEUPLOAD&gt;&gt;</w:t>
            </w:r>
          </w:p>
          <w:p w:rsidR="00E23EAE" w:rsidRPr="00C16BE3" w:rsidRDefault="00E23EAE" w:rsidP="00E23EAE">
            <w:r w:rsidRPr="00C16BE3">
              <w:t>[[</w:t>
            </w:r>
            <w:proofErr w:type="spellStart"/>
            <w:r w:rsidRPr="00C16BE3">
              <w:t>SampleEBWupload</w:t>
            </w:r>
            <w:proofErr w:type="spellEnd"/>
            <w:r w:rsidRPr="00C16BE3">
              <w:t>]] &lt;&lt;FILEUPLOAD&gt;&gt;</w:t>
            </w:r>
          </w:p>
          <w:p w:rsidR="00DC011F" w:rsidRPr="00C16BE3" w:rsidRDefault="00DC011F" w:rsidP="00DC011F"/>
          <w:p w:rsidR="00DC011F" w:rsidRPr="00C16BE3" w:rsidRDefault="00DC011F" w:rsidP="00DC011F">
            <w:r w:rsidRPr="00C16BE3">
              <w:t>Traveler associated with this step:</w:t>
            </w:r>
          </w:p>
          <w:p w:rsidR="00DC011F" w:rsidRPr="00C16BE3" w:rsidRDefault="00DC011F" w:rsidP="00DC011F">
            <w:r w:rsidRPr="00C16BE3">
              <w:t>[[TravelerId1]] &lt;&lt;TEXT&gt;&gt;</w:t>
            </w:r>
          </w:p>
          <w:p w:rsidR="00DC011F" w:rsidRPr="00C16BE3" w:rsidRDefault="00DC011F" w:rsidP="00DC011F">
            <w:r w:rsidRPr="00C16BE3">
              <w:t>[[TravelerSeqNum1]] &lt;&lt;INTEGER&gt;&gt;</w:t>
            </w:r>
          </w:p>
          <w:p w:rsidR="007D458D" w:rsidRPr="00C16BE3" w:rsidRDefault="00DC011F" w:rsidP="00DC011F">
            <w:r w:rsidRPr="00C16BE3">
              <w:t>[[Put link to traveler]] &lt;&lt;NOTE&gt;&gt;</w:t>
            </w:r>
          </w:p>
          <w:p w:rsidR="004F7B63" w:rsidRPr="00C16BE3" w:rsidRDefault="004F7B63" w:rsidP="00BD3309"/>
          <w:p w:rsidR="00F73472" w:rsidRPr="00C16BE3" w:rsidRDefault="00BD3309" w:rsidP="00342311">
            <w:r w:rsidRPr="00C16BE3">
              <w:t>[[</w:t>
            </w:r>
            <w:proofErr w:type="spellStart"/>
            <w:r w:rsidRPr="00C16BE3">
              <w:t>SampleEBW</w:t>
            </w:r>
            <w:r w:rsidR="00E23EAE" w:rsidRPr="00C16BE3">
              <w:t>_End</w:t>
            </w:r>
            <w:r w:rsidRPr="00C16BE3">
              <w:t>Date</w:t>
            </w:r>
            <w:proofErr w:type="spellEnd"/>
            <w:r w:rsidRPr="00C16BE3">
              <w:t>]] &lt;&lt;TIMESTAMP&gt;&gt;</w:t>
            </w:r>
          </w:p>
        </w:tc>
      </w:tr>
    </w:tbl>
    <w:p w:rsidR="007E48D4" w:rsidRDefault="007E48D4"/>
    <w:p w:rsidR="007E48D4" w:rsidRDefault="007E48D4">
      <w:pPr>
        <w:spacing w:after="200" w:line="276" w:lineRule="auto"/>
      </w:pPr>
      <w:r>
        <w:br w:type="page"/>
      </w:r>
    </w:p>
    <w:p w:rsidR="007E48D4" w:rsidRDefault="007E48D4"/>
    <w:tbl>
      <w:tblPr>
        <w:tblStyle w:val="TableGrid"/>
        <w:tblW w:w="5000" w:type="pct"/>
        <w:tblCellMar>
          <w:left w:w="115" w:type="dxa"/>
          <w:right w:w="115" w:type="dxa"/>
        </w:tblCellMar>
        <w:tblLook w:val="04A0" w:firstRow="1" w:lastRow="0" w:firstColumn="1" w:lastColumn="0" w:noHBand="0" w:noVBand="1"/>
      </w:tblPr>
      <w:tblGrid>
        <w:gridCol w:w="828"/>
        <w:gridCol w:w="7177"/>
        <w:gridCol w:w="4945"/>
      </w:tblGrid>
      <w:tr w:rsidR="00173332" w:rsidRPr="00C16BE3" w:rsidTr="00530DFE">
        <w:trPr>
          <w:trHeight w:val="288"/>
        </w:trPr>
        <w:tc>
          <w:tcPr>
            <w:tcW w:w="828" w:type="dxa"/>
          </w:tcPr>
          <w:p w:rsidR="00173332" w:rsidRPr="00C16BE3" w:rsidRDefault="00173332" w:rsidP="00173332">
            <w:r w:rsidRPr="00C16BE3">
              <w:t>Step No.</w:t>
            </w:r>
          </w:p>
        </w:tc>
        <w:tc>
          <w:tcPr>
            <w:tcW w:w="7177" w:type="dxa"/>
          </w:tcPr>
          <w:p w:rsidR="00173332" w:rsidRPr="00C16BE3" w:rsidRDefault="00173332" w:rsidP="00173332">
            <w:r w:rsidRPr="00C16BE3">
              <w:t>Instructions</w:t>
            </w:r>
          </w:p>
        </w:tc>
        <w:tc>
          <w:tcPr>
            <w:tcW w:w="4945" w:type="dxa"/>
            <w:noWrap/>
          </w:tcPr>
          <w:p w:rsidR="00173332" w:rsidRPr="00C16BE3" w:rsidRDefault="00173332" w:rsidP="00173332">
            <w:r w:rsidRPr="00C16BE3">
              <w:t>Data Input</w:t>
            </w:r>
          </w:p>
        </w:tc>
      </w:tr>
      <w:tr w:rsidR="0036185C" w:rsidRPr="00C16BE3" w:rsidTr="00530DFE">
        <w:trPr>
          <w:trHeight w:val="288"/>
        </w:trPr>
        <w:tc>
          <w:tcPr>
            <w:tcW w:w="12950" w:type="dxa"/>
            <w:gridSpan w:val="3"/>
            <w:shd w:val="clear" w:color="auto" w:fill="DBE5F1" w:themeFill="accent1" w:themeFillTint="33"/>
          </w:tcPr>
          <w:p w:rsidR="0036185C" w:rsidRPr="00C16BE3" w:rsidRDefault="0036185C" w:rsidP="00173332">
            <w:r>
              <w:t>QA MEASUREMENTS</w:t>
            </w:r>
          </w:p>
        </w:tc>
      </w:tr>
      <w:tr w:rsidR="00173332" w:rsidRPr="00C16BE3" w:rsidTr="00530DFE">
        <w:trPr>
          <w:trHeight w:val="288"/>
        </w:trPr>
        <w:tc>
          <w:tcPr>
            <w:tcW w:w="828" w:type="dxa"/>
          </w:tcPr>
          <w:p w:rsidR="00173332" w:rsidRPr="00C16BE3" w:rsidRDefault="00173332" w:rsidP="00173332">
            <w:r w:rsidRPr="00C16BE3">
              <w:t>2</w:t>
            </w:r>
          </w:p>
        </w:tc>
        <w:tc>
          <w:tcPr>
            <w:tcW w:w="7177" w:type="dxa"/>
          </w:tcPr>
          <w:p w:rsidR="00173332" w:rsidRPr="00C16BE3" w:rsidRDefault="00173332" w:rsidP="00173332">
            <w:r w:rsidRPr="00C16BE3">
              <w:t xml:space="preserve">Once the machined parts </w:t>
            </w:r>
            <w:proofErr w:type="gramStart"/>
            <w:r w:rsidRPr="00C16BE3">
              <w:t>are delivered</w:t>
            </w:r>
            <w:proofErr w:type="gramEnd"/>
            <w:r w:rsidRPr="00C16BE3">
              <w:t xml:space="preserve"> to Jefferson Lab, perform visual inspection and any further QA including especially the tuner port tolerance held (with the laser scanner) and the roundness of the kicker body. </w:t>
            </w:r>
          </w:p>
          <w:p w:rsidR="00173332" w:rsidRPr="00C16BE3" w:rsidRDefault="00173332" w:rsidP="00173332"/>
          <w:p w:rsidR="00173332" w:rsidRPr="00C16BE3" w:rsidRDefault="00173332" w:rsidP="00173332">
            <w:r w:rsidRPr="00C16BE3">
              <w:t>Before passing the parts to chemistry for cleaning, allow the brazing and EBW techs the opportunity to handle the parts so that a plan is in place for any additional fixtures needed to perform their tasks.</w:t>
            </w:r>
          </w:p>
        </w:tc>
        <w:tc>
          <w:tcPr>
            <w:tcW w:w="4945" w:type="dxa"/>
            <w:noWrap/>
          </w:tcPr>
          <w:p w:rsidR="00173332" w:rsidRPr="00C16BE3" w:rsidRDefault="00173332" w:rsidP="00173332">
            <w:r w:rsidRPr="00C16BE3">
              <w:t>Persons performing this task:</w:t>
            </w:r>
          </w:p>
          <w:p w:rsidR="00173332" w:rsidRPr="00C16BE3" w:rsidRDefault="00173332" w:rsidP="00173332">
            <w:r w:rsidRPr="00C16BE3">
              <w:t>[[</w:t>
            </w:r>
            <w:proofErr w:type="spellStart"/>
            <w:r w:rsidRPr="00C16BE3">
              <w:t>QAStaffNames</w:t>
            </w:r>
            <w:proofErr w:type="spellEnd"/>
            <w:r w:rsidRPr="00C16BE3">
              <w:t xml:space="preserve">]] </w:t>
            </w:r>
            <w:r>
              <w:t>&lt;&lt;SRF&gt;&gt;</w:t>
            </w:r>
          </w:p>
          <w:p w:rsidR="00173332" w:rsidRPr="00C16BE3" w:rsidRDefault="00173332" w:rsidP="00173332">
            <w:r w:rsidRPr="00C16BE3">
              <w:t>[[</w:t>
            </w:r>
            <w:proofErr w:type="spellStart"/>
            <w:r w:rsidRPr="00C16BE3">
              <w:t>QAStartDate</w:t>
            </w:r>
            <w:proofErr w:type="spellEnd"/>
            <w:r w:rsidRPr="00C16BE3">
              <w:t>]] &lt;&lt;TIMESTAMP&gt;&gt;</w:t>
            </w:r>
          </w:p>
          <w:p w:rsidR="00173332" w:rsidRPr="00C16BE3" w:rsidRDefault="00173332" w:rsidP="00173332">
            <w:r w:rsidRPr="00C16BE3">
              <w:t>Describe work, notable events, describe any deviations from the instructions, and upload all associated data files.</w:t>
            </w:r>
          </w:p>
          <w:p w:rsidR="00173332" w:rsidRPr="00C16BE3" w:rsidRDefault="00173332" w:rsidP="00173332">
            <w:r w:rsidRPr="00C16BE3">
              <w:t>[[</w:t>
            </w:r>
            <w:proofErr w:type="spellStart"/>
            <w:r w:rsidRPr="00C16BE3">
              <w:t>QADeviations</w:t>
            </w:r>
            <w:proofErr w:type="spellEnd"/>
            <w:r w:rsidRPr="00C16BE3">
              <w:t>]] &lt;&lt;YESNO&gt;&gt;</w:t>
            </w:r>
          </w:p>
          <w:p w:rsidR="00173332" w:rsidRPr="00C16BE3" w:rsidRDefault="00173332" w:rsidP="00173332">
            <w:r w:rsidRPr="00C16BE3">
              <w:t>[[</w:t>
            </w:r>
            <w:proofErr w:type="spellStart"/>
            <w:r w:rsidRPr="00C16BE3">
              <w:t>QAComments</w:t>
            </w:r>
            <w:proofErr w:type="spellEnd"/>
            <w:r w:rsidRPr="00C16BE3">
              <w:t>]] &lt;&lt;COMMENT&gt;&gt;</w:t>
            </w:r>
          </w:p>
          <w:p w:rsidR="00173332" w:rsidRPr="00C16BE3" w:rsidRDefault="00173332" w:rsidP="00173332">
            <w:r w:rsidRPr="00C16BE3">
              <w:t>[[</w:t>
            </w:r>
            <w:proofErr w:type="spellStart"/>
            <w:r w:rsidRPr="00C16BE3">
              <w:t>QAFilesUpload</w:t>
            </w:r>
            <w:proofErr w:type="spellEnd"/>
            <w:r w:rsidRPr="00C16BE3">
              <w:t>]] &lt;&lt;FILEUPLOAD&gt;&gt;</w:t>
            </w:r>
          </w:p>
          <w:p w:rsidR="00173332" w:rsidRPr="00C16BE3" w:rsidRDefault="00173332" w:rsidP="00173332">
            <w:r w:rsidRPr="00C16BE3">
              <w:t>[[</w:t>
            </w:r>
            <w:proofErr w:type="spellStart"/>
            <w:r w:rsidRPr="00C16BE3">
              <w:t>QAEndDate</w:t>
            </w:r>
            <w:proofErr w:type="spellEnd"/>
            <w:r w:rsidRPr="00C16BE3">
              <w:t>]] &lt;&lt;TIMESTAMP&gt;&gt;</w:t>
            </w:r>
          </w:p>
        </w:tc>
      </w:tr>
      <w:tr w:rsidR="0036185C" w:rsidRPr="00C16BE3" w:rsidTr="00530DFE">
        <w:trPr>
          <w:trHeight w:val="288"/>
        </w:trPr>
        <w:tc>
          <w:tcPr>
            <w:tcW w:w="12950" w:type="dxa"/>
            <w:gridSpan w:val="3"/>
            <w:shd w:val="clear" w:color="auto" w:fill="EAF1DD" w:themeFill="accent3" w:themeFillTint="33"/>
          </w:tcPr>
          <w:p w:rsidR="0036185C" w:rsidRPr="00C16BE3" w:rsidRDefault="0036185C" w:rsidP="00173332">
            <w:r>
              <w:t>CHEMISTRY CLEANING</w:t>
            </w:r>
          </w:p>
        </w:tc>
      </w:tr>
      <w:tr w:rsidR="00173332" w:rsidRPr="00C16BE3" w:rsidTr="00530DFE">
        <w:trPr>
          <w:trHeight w:val="288"/>
        </w:trPr>
        <w:tc>
          <w:tcPr>
            <w:tcW w:w="828" w:type="dxa"/>
          </w:tcPr>
          <w:p w:rsidR="00173332" w:rsidRPr="00C16BE3" w:rsidRDefault="00173332" w:rsidP="00173332">
            <w:r w:rsidRPr="00C16BE3">
              <w:t>3</w:t>
            </w:r>
          </w:p>
        </w:tc>
        <w:tc>
          <w:tcPr>
            <w:tcW w:w="7177" w:type="dxa"/>
          </w:tcPr>
          <w:p w:rsidR="00173332" w:rsidRPr="00C16BE3" w:rsidRDefault="00173332" w:rsidP="00173332">
            <w:r w:rsidRPr="00C16BE3">
              <w:t>Chemistry/ Cleaning of Copper Parts and Stainless Steel Flanges</w:t>
            </w:r>
          </w:p>
          <w:p w:rsidR="00173332" w:rsidRPr="00C16BE3" w:rsidRDefault="00173332" w:rsidP="00173332">
            <w:r w:rsidRPr="00C16BE3">
              <w:t>[[</w:t>
            </w:r>
            <w:proofErr w:type="spellStart"/>
            <w:r w:rsidRPr="00C16BE3">
              <w:t>CleaningInstructions</w:t>
            </w:r>
            <w:proofErr w:type="spellEnd"/>
            <w:r w:rsidRPr="00C16BE3">
              <w:t>]] &lt;&lt;COMMENT&gt;&gt;</w:t>
            </w:r>
          </w:p>
          <w:p w:rsidR="00173332" w:rsidRPr="00C16BE3" w:rsidRDefault="00173332" w:rsidP="00173332">
            <w:r w:rsidRPr="00C16BE3">
              <w:t>INSTRUCTIONS COMMENTS (To be inserted after the webpage is created)</w:t>
            </w:r>
          </w:p>
          <w:p w:rsidR="00173332" w:rsidRPr="00C16BE3" w:rsidRDefault="00173332" w:rsidP="00173332">
            <w:r w:rsidRPr="0036185C">
              <w:rPr>
                <w:highlight w:val="yellow"/>
              </w:rPr>
              <w:t>Follow all standard cleaning procedures for copper (copper bright) and stainless steel parts</w:t>
            </w:r>
            <w:r w:rsidRPr="00C16BE3">
              <w:t xml:space="preserve"> in preparation for the parts for brazing and electron beam welding. For the stainless steel flanges, please be careful not to damage the </w:t>
            </w:r>
            <w:proofErr w:type="gramStart"/>
            <w:r w:rsidRPr="00C16BE3">
              <w:t>knife edges</w:t>
            </w:r>
            <w:proofErr w:type="gramEnd"/>
            <w:r w:rsidRPr="00C16BE3">
              <w:t xml:space="preserve"> of these parts. Record all notable events in the comment section. </w:t>
            </w:r>
          </w:p>
          <w:p w:rsidR="00173332" w:rsidRPr="00C16BE3" w:rsidRDefault="00173332" w:rsidP="00173332">
            <w:r w:rsidRPr="00C16BE3">
              <w:t xml:space="preserve">All parts </w:t>
            </w:r>
            <w:proofErr w:type="gramStart"/>
            <w:r w:rsidRPr="00C16BE3">
              <w:t>will be delivered to the chemistry department and picked up</w:t>
            </w:r>
            <w:proofErr w:type="gramEnd"/>
            <w:r w:rsidRPr="00C16BE3">
              <w:t xml:space="preserve">. </w:t>
            </w:r>
          </w:p>
        </w:tc>
        <w:tc>
          <w:tcPr>
            <w:tcW w:w="4945" w:type="dxa"/>
            <w:noWrap/>
          </w:tcPr>
          <w:p w:rsidR="00173332" w:rsidRPr="00C16BE3" w:rsidRDefault="00173332" w:rsidP="00173332">
            <w:r w:rsidRPr="00C16BE3">
              <w:t>Persons performing this task:</w:t>
            </w:r>
          </w:p>
          <w:p w:rsidR="00173332" w:rsidRPr="00C16BE3" w:rsidRDefault="00173332" w:rsidP="00173332">
            <w:r w:rsidRPr="00C16BE3">
              <w:t>[[</w:t>
            </w:r>
            <w:proofErr w:type="spellStart"/>
            <w:r w:rsidRPr="00C16BE3">
              <w:t>ChemStaffNames</w:t>
            </w:r>
            <w:proofErr w:type="spellEnd"/>
            <w:r w:rsidRPr="00C16BE3">
              <w:t xml:space="preserve">]] </w:t>
            </w:r>
            <w:r>
              <w:t>&lt;&lt;SRF&gt;&gt;</w:t>
            </w:r>
          </w:p>
          <w:p w:rsidR="00173332" w:rsidRPr="00C16BE3" w:rsidRDefault="00173332" w:rsidP="00173332">
            <w:r w:rsidRPr="00C16BE3">
              <w:t>[[</w:t>
            </w:r>
            <w:proofErr w:type="spellStart"/>
            <w:r w:rsidRPr="00C16BE3">
              <w:t>CleaningStartDate</w:t>
            </w:r>
            <w:proofErr w:type="spellEnd"/>
            <w:r w:rsidRPr="00C16BE3">
              <w:t>]] &lt;&lt;TIMESTAMP&gt;&gt;</w:t>
            </w:r>
          </w:p>
          <w:p w:rsidR="00173332" w:rsidRPr="00C16BE3" w:rsidRDefault="00173332" w:rsidP="00173332">
            <w:r w:rsidRPr="00C16BE3">
              <w:t>Describe work, notable events, describe any deviations from the instructions, and upload all associated data files.</w:t>
            </w:r>
          </w:p>
          <w:p w:rsidR="00173332" w:rsidRPr="00C16BE3" w:rsidRDefault="00173332" w:rsidP="00173332">
            <w:r w:rsidRPr="00C16BE3">
              <w:t>[[</w:t>
            </w:r>
            <w:proofErr w:type="spellStart"/>
            <w:r w:rsidRPr="00C16BE3">
              <w:t>ChemDeviations</w:t>
            </w:r>
            <w:proofErr w:type="spellEnd"/>
            <w:r w:rsidRPr="00C16BE3">
              <w:t>]] &lt;&lt;YESNO&gt;&gt;</w:t>
            </w:r>
          </w:p>
          <w:p w:rsidR="00173332" w:rsidRPr="00C16BE3" w:rsidRDefault="00173332" w:rsidP="00173332">
            <w:r w:rsidRPr="00C16BE3">
              <w:t>[[</w:t>
            </w:r>
            <w:proofErr w:type="spellStart"/>
            <w:r w:rsidRPr="00C16BE3">
              <w:t>ChemTechComments</w:t>
            </w:r>
            <w:proofErr w:type="spellEnd"/>
            <w:r w:rsidRPr="00C16BE3">
              <w:t>]] &lt;&lt;COMMENT&gt;&gt;</w:t>
            </w:r>
          </w:p>
          <w:p w:rsidR="00173332" w:rsidRPr="00C16BE3" w:rsidRDefault="00173332" w:rsidP="00173332">
            <w:r w:rsidRPr="00C16BE3">
              <w:t>[[</w:t>
            </w:r>
            <w:proofErr w:type="spellStart"/>
            <w:r w:rsidRPr="00C16BE3">
              <w:t>ChemFilesUpload</w:t>
            </w:r>
            <w:proofErr w:type="spellEnd"/>
            <w:r w:rsidRPr="00C16BE3">
              <w:t>]] &lt;&lt;FILEUPLOAD&gt;&gt;</w:t>
            </w:r>
          </w:p>
          <w:p w:rsidR="00173332" w:rsidRPr="00C16BE3" w:rsidRDefault="00173332" w:rsidP="00173332">
            <w:r w:rsidRPr="00C16BE3">
              <w:t>[[</w:t>
            </w:r>
            <w:proofErr w:type="spellStart"/>
            <w:r w:rsidRPr="00C16BE3">
              <w:t>CleaningEndDate</w:t>
            </w:r>
            <w:proofErr w:type="spellEnd"/>
            <w:r w:rsidRPr="00C16BE3">
              <w:t>]] &lt;&lt;TIMESTAMP&gt;&gt;</w:t>
            </w:r>
          </w:p>
        </w:tc>
      </w:tr>
    </w:tbl>
    <w:p w:rsidR="007E48D4" w:rsidRDefault="007E48D4"/>
    <w:p w:rsidR="007E48D4" w:rsidRDefault="007E48D4">
      <w:pPr>
        <w:spacing w:after="200" w:line="276" w:lineRule="auto"/>
      </w:pPr>
      <w:r>
        <w:br w:type="page"/>
      </w:r>
    </w:p>
    <w:p w:rsidR="007E48D4" w:rsidRDefault="007E48D4"/>
    <w:tbl>
      <w:tblPr>
        <w:tblStyle w:val="TableGrid"/>
        <w:tblW w:w="5000" w:type="pct"/>
        <w:tblCellMar>
          <w:left w:w="115" w:type="dxa"/>
          <w:right w:w="115" w:type="dxa"/>
        </w:tblCellMar>
        <w:tblLook w:val="04A0" w:firstRow="1" w:lastRow="0" w:firstColumn="1" w:lastColumn="0" w:noHBand="0" w:noVBand="1"/>
      </w:tblPr>
      <w:tblGrid>
        <w:gridCol w:w="838"/>
        <w:gridCol w:w="7167"/>
        <w:gridCol w:w="4945"/>
      </w:tblGrid>
      <w:tr w:rsidR="00173332" w:rsidRPr="00C16BE3" w:rsidTr="00530DFE">
        <w:trPr>
          <w:trHeight w:val="288"/>
        </w:trPr>
        <w:tc>
          <w:tcPr>
            <w:tcW w:w="838" w:type="dxa"/>
          </w:tcPr>
          <w:p w:rsidR="00173332" w:rsidRPr="00C16BE3" w:rsidRDefault="00173332" w:rsidP="00173332">
            <w:r w:rsidRPr="00C16BE3">
              <w:t>Step No.</w:t>
            </w:r>
          </w:p>
        </w:tc>
        <w:tc>
          <w:tcPr>
            <w:tcW w:w="7167" w:type="dxa"/>
          </w:tcPr>
          <w:p w:rsidR="00173332" w:rsidRPr="00C16BE3" w:rsidRDefault="00173332" w:rsidP="00173332">
            <w:r w:rsidRPr="00C16BE3">
              <w:t>Instructions</w:t>
            </w:r>
          </w:p>
        </w:tc>
        <w:tc>
          <w:tcPr>
            <w:tcW w:w="4945" w:type="dxa"/>
            <w:noWrap/>
          </w:tcPr>
          <w:p w:rsidR="00173332" w:rsidRPr="00C16BE3" w:rsidRDefault="00173332" w:rsidP="00173332">
            <w:r w:rsidRPr="00C16BE3">
              <w:t>Data Input</w:t>
            </w:r>
          </w:p>
        </w:tc>
      </w:tr>
      <w:tr w:rsidR="0036185C" w:rsidRPr="00C16BE3" w:rsidTr="00530DFE">
        <w:trPr>
          <w:trHeight w:val="288"/>
        </w:trPr>
        <w:tc>
          <w:tcPr>
            <w:tcW w:w="12950" w:type="dxa"/>
            <w:gridSpan w:val="3"/>
            <w:shd w:val="clear" w:color="auto" w:fill="E5DFEC" w:themeFill="accent4" w:themeFillTint="33"/>
          </w:tcPr>
          <w:p w:rsidR="0036185C" w:rsidRPr="00C16BE3" w:rsidRDefault="0036185C" w:rsidP="00173332">
            <w:r>
              <w:t>BRAZING</w:t>
            </w:r>
          </w:p>
        </w:tc>
      </w:tr>
      <w:tr w:rsidR="00173332" w:rsidRPr="00C16BE3" w:rsidTr="00530DFE">
        <w:trPr>
          <w:trHeight w:val="288"/>
        </w:trPr>
        <w:tc>
          <w:tcPr>
            <w:tcW w:w="838" w:type="dxa"/>
          </w:tcPr>
          <w:p w:rsidR="00173332" w:rsidRPr="00C16BE3" w:rsidRDefault="00173332" w:rsidP="00173332">
            <w:r w:rsidRPr="00C16BE3">
              <w:t>4</w:t>
            </w:r>
          </w:p>
        </w:tc>
        <w:tc>
          <w:tcPr>
            <w:tcW w:w="7167" w:type="dxa"/>
          </w:tcPr>
          <w:p w:rsidR="00173332" w:rsidRPr="00C16BE3" w:rsidRDefault="00173332" w:rsidP="00173332">
            <w:r w:rsidRPr="00C16BE3">
              <w:t>Brazing Kicker Cavity</w:t>
            </w:r>
          </w:p>
          <w:p w:rsidR="00173332" w:rsidRPr="00C16BE3" w:rsidRDefault="00173332" w:rsidP="00173332">
            <w:r w:rsidRPr="00C16BE3">
              <w:t>[[</w:t>
            </w:r>
            <w:proofErr w:type="spellStart"/>
            <w:r w:rsidRPr="00C16BE3">
              <w:t>BrazingInstructions</w:t>
            </w:r>
            <w:proofErr w:type="spellEnd"/>
            <w:r w:rsidRPr="00C16BE3">
              <w:t>]] &lt;&lt;COMMENT&gt;&gt;</w:t>
            </w:r>
          </w:p>
          <w:p w:rsidR="00173332" w:rsidRPr="00C16BE3" w:rsidRDefault="00173332" w:rsidP="00173332">
            <w:r w:rsidRPr="00C16BE3">
              <w:t>INSTRUCTIONS COMMENTS (To be inserted after the webpage is created)</w:t>
            </w:r>
          </w:p>
          <w:p w:rsidR="00173332" w:rsidRPr="00C16BE3" w:rsidRDefault="00173332" w:rsidP="00173332">
            <w:r w:rsidRPr="00C16BE3">
              <w:t xml:space="preserve">These instructions </w:t>
            </w:r>
            <w:proofErr w:type="gramStart"/>
            <w:r w:rsidRPr="00C16BE3">
              <w:t>can be modified</w:t>
            </w:r>
            <w:proofErr w:type="gramEnd"/>
            <w:r w:rsidRPr="00C16BE3">
              <w:t xml:space="preserve"> based on your best judgement. Please record any changes in these instructions in the comment section. Also please record if the bake cycle is interrupted or off </w:t>
            </w:r>
          </w:p>
          <w:p w:rsidR="00173332" w:rsidRPr="00C16BE3" w:rsidRDefault="00173332" w:rsidP="00173332"/>
          <w:p w:rsidR="00173332" w:rsidRPr="00C16BE3" w:rsidRDefault="00173332" w:rsidP="00173332">
            <w:r w:rsidRPr="00C16BE3">
              <w:t xml:space="preserve">Set </w:t>
            </w:r>
            <w:proofErr w:type="gramStart"/>
            <w:r w:rsidRPr="00C16BE3">
              <w:t>up:</w:t>
            </w:r>
            <w:proofErr w:type="gramEnd"/>
            <w:r w:rsidRPr="00C16BE3">
              <w:t xml:space="preserve"> Apply the brace to the body of the cavity. Ensure that the brace will be removable after the bake using whatever lubricant or foil needed between the foil and brace. Record the lubricant/foil used.</w:t>
            </w:r>
          </w:p>
          <w:p w:rsidR="00173332" w:rsidRPr="00C16BE3" w:rsidRDefault="00173332" w:rsidP="00173332">
            <w:r w:rsidRPr="00C16BE3">
              <w:t xml:space="preserve">First Run: Braze all stainless steel flanges to copper nipples with 65/35 Cu Ag alloy. If using a different alloy, please record in the comment section. Rig all nipples (if possible) to the body with threaded rod. </w:t>
            </w:r>
          </w:p>
          <w:p w:rsidR="00173332" w:rsidRPr="00C16BE3" w:rsidRDefault="00173332" w:rsidP="00173332">
            <w:r w:rsidRPr="00C16BE3">
              <w:t>Second Run: Braze the 10’’ Flange to the body with 65/35 Cu Ag. If using a different alloy, please record in the comment section.</w:t>
            </w:r>
          </w:p>
          <w:p w:rsidR="00173332" w:rsidRPr="00C16BE3" w:rsidRDefault="00173332" w:rsidP="00173332">
            <w:r w:rsidRPr="00C16BE3">
              <w:t xml:space="preserve">Third Run: Braze all nipples to the body with 72/28 Ag Cu. If using a different alloy, please record in the comment section.  If not possible to rig </w:t>
            </w:r>
            <w:proofErr w:type="gramStart"/>
            <w:r w:rsidRPr="00C16BE3">
              <w:t>a nipples</w:t>
            </w:r>
            <w:proofErr w:type="gramEnd"/>
            <w:r w:rsidRPr="00C16BE3">
              <w:t xml:space="preserve"> to the body, follow steps three and four below.</w:t>
            </w:r>
          </w:p>
          <w:p w:rsidR="00173332" w:rsidRPr="00C16BE3" w:rsidRDefault="00173332" w:rsidP="00173332">
            <w:r w:rsidRPr="00C16BE3">
              <w:t>Third Run: Braze 4 Tuner Ports to the Body and Coupler Port.</w:t>
            </w:r>
          </w:p>
          <w:p w:rsidR="00173332" w:rsidRPr="00C16BE3" w:rsidRDefault="00173332" w:rsidP="00173332">
            <w:r w:rsidRPr="00C16BE3">
              <w:t>Fourth Run: Braze Port Tube, Beam Pipes and Tuner Port to the Body.</w:t>
            </w:r>
          </w:p>
          <w:p w:rsidR="00173332" w:rsidRPr="00C16BE3" w:rsidRDefault="00173332" w:rsidP="00173332"/>
          <w:p w:rsidR="00173332" w:rsidRPr="00C16BE3" w:rsidRDefault="00173332" w:rsidP="00173332">
            <w:r w:rsidRPr="00C16BE3">
              <w:t>Please record any deviation from the standard procedure for this task in the comment box.</w:t>
            </w:r>
          </w:p>
          <w:p w:rsidR="00173332" w:rsidRPr="00C16BE3" w:rsidRDefault="00173332" w:rsidP="00173332"/>
          <w:p w:rsidR="00173332" w:rsidRPr="00C16BE3" w:rsidRDefault="00173332" w:rsidP="00173332">
            <w:r w:rsidRPr="00C16BE3">
              <w:t>If the task has a separate traveler associated to it, please select traveler and sequence number.</w:t>
            </w:r>
          </w:p>
          <w:p w:rsidR="00173332" w:rsidRPr="00C16BE3" w:rsidRDefault="00173332" w:rsidP="00173332">
            <w:r w:rsidRPr="00C16BE3">
              <w:t>Record the END Date</w:t>
            </w:r>
          </w:p>
        </w:tc>
        <w:tc>
          <w:tcPr>
            <w:tcW w:w="4945" w:type="dxa"/>
            <w:noWrap/>
          </w:tcPr>
          <w:p w:rsidR="00173332" w:rsidRPr="00C16BE3" w:rsidRDefault="00173332" w:rsidP="00173332">
            <w:r w:rsidRPr="00C16BE3">
              <w:t>Person performing this task:</w:t>
            </w:r>
          </w:p>
          <w:p w:rsidR="00173332" w:rsidRPr="00C16BE3" w:rsidRDefault="00173332" w:rsidP="00173332">
            <w:r w:rsidRPr="00C16BE3">
              <w:t>[[</w:t>
            </w:r>
            <w:proofErr w:type="spellStart"/>
            <w:r w:rsidRPr="00C16BE3">
              <w:t>BrazingTech</w:t>
            </w:r>
            <w:proofErr w:type="spellEnd"/>
            <w:r w:rsidRPr="00C16BE3">
              <w:t>]] &lt;&lt;</w:t>
            </w:r>
            <w:r>
              <w:t>SRF</w:t>
            </w:r>
            <w:r w:rsidRPr="00C16BE3">
              <w:t>&gt;&gt;</w:t>
            </w:r>
          </w:p>
          <w:p w:rsidR="00173332" w:rsidRPr="00C16BE3" w:rsidRDefault="00173332" w:rsidP="00173332">
            <w:r w:rsidRPr="00C16BE3">
              <w:t>[[Brazing1StartDate]] &lt;&lt;TIMESTAMP&gt;&gt;</w:t>
            </w:r>
          </w:p>
          <w:p w:rsidR="00173332" w:rsidRPr="00C16BE3" w:rsidRDefault="00173332" w:rsidP="00173332">
            <w:r w:rsidRPr="00C16BE3">
              <w:t xml:space="preserve">Describe work, notable events, describe any deviations from the instructions, any need for </w:t>
            </w:r>
            <w:proofErr w:type="gramStart"/>
            <w:r w:rsidRPr="00C16BE3">
              <w:t>patch work</w:t>
            </w:r>
            <w:proofErr w:type="gramEnd"/>
            <w:r w:rsidRPr="00C16BE3">
              <w:t>, unexpected results, and upload all associated data files.</w:t>
            </w:r>
          </w:p>
          <w:p w:rsidR="00173332" w:rsidRPr="00C16BE3" w:rsidRDefault="00173332" w:rsidP="00173332">
            <w:r w:rsidRPr="00C16BE3">
              <w:t>[[Brazing1Deviations]] &lt;&lt;YESNO&gt;&gt;</w:t>
            </w:r>
          </w:p>
          <w:p w:rsidR="00173332" w:rsidRPr="00C16BE3" w:rsidRDefault="00173332" w:rsidP="00173332">
            <w:r w:rsidRPr="00C16BE3">
              <w:t>[[Brazing1comments]] &lt;&lt;COMMENT&gt;&gt;</w:t>
            </w:r>
          </w:p>
          <w:p w:rsidR="00173332" w:rsidRPr="00C16BE3" w:rsidRDefault="00173332" w:rsidP="00173332">
            <w:r w:rsidRPr="00C16BE3">
              <w:t>[[Brazing1upload]] &lt;&lt;FILEUPLOAD&gt;&gt;</w:t>
            </w:r>
          </w:p>
          <w:p w:rsidR="00173332" w:rsidRPr="00C16BE3" w:rsidRDefault="00173332" w:rsidP="00173332">
            <w:r w:rsidRPr="00C16BE3">
              <w:t>Record any need for leak check</w:t>
            </w:r>
          </w:p>
          <w:p w:rsidR="00173332" w:rsidRPr="00C16BE3" w:rsidRDefault="00173332" w:rsidP="00173332">
            <w:r w:rsidRPr="00C16BE3">
              <w:t>[[</w:t>
            </w:r>
            <w:proofErr w:type="spellStart"/>
            <w:r w:rsidRPr="00C16BE3">
              <w:t>LeakCheck</w:t>
            </w:r>
            <w:proofErr w:type="spellEnd"/>
            <w:r w:rsidRPr="00C16BE3">
              <w:t>]] &lt;&lt;YESNO&gt;&gt;</w:t>
            </w:r>
          </w:p>
          <w:p w:rsidR="00173332" w:rsidRPr="00C16BE3" w:rsidRDefault="00173332" w:rsidP="00173332">
            <w:r w:rsidRPr="00C16BE3">
              <w:t>Record Leak Check Results</w:t>
            </w:r>
          </w:p>
          <w:p w:rsidR="00173332" w:rsidRPr="00C16BE3" w:rsidRDefault="00173332" w:rsidP="00173332">
            <w:r w:rsidRPr="00C16BE3">
              <w:t>[[</w:t>
            </w:r>
            <w:proofErr w:type="spellStart"/>
            <w:r w:rsidRPr="00C16BE3">
              <w:t>LeakCheckComments</w:t>
            </w:r>
            <w:proofErr w:type="spellEnd"/>
            <w:r w:rsidRPr="00C16BE3">
              <w:t>]] &lt;&lt;COMMENT&gt;&gt;</w:t>
            </w:r>
          </w:p>
          <w:p w:rsidR="00173332" w:rsidRPr="00C16BE3" w:rsidRDefault="00173332" w:rsidP="00173332">
            <w:r w:rsidRPr="00C16BE3">
              <w:t>[[</w:t>
            </w:r>
            <w:proofErr w:type="spellStart"/>
            <w:r w:rsidRPr="00C16BE3">
              <w:t>LeakCheckFileUpload</w:t>
            </w:r>
            <w:proofErr w:type="spellEnd"/>
            <w:r w:rsidRPr="00C16BE3">
              <w:t>]] &lt;&lt;FILEUPLOAD&gt;&gt;</w:t>
            </w:r>
          </w:p>
          <w:p w:rsidR="00173332" w:rsidRPr="00C16BE3" w:rsidRDefault="00173332" w:rsidP="00173332"/>
          <w:p w:rsidR="00173332" w:rsidRPr="00C16BE3" w:rsidRDefault="00173332" w:rsidP="00173332">
            <w:r w:rsidRPr="00C16BE3">
              <w:t>Persons performing this task:</w:t>
            </w:r>
          </w:p>
          <w:p w:rsidR="00173332" w:rsidRPr="00C16BE3" w:rsidRDefault="00173332" w:rsidP="00173332">
            <w:r w:rsidRPr="00C16BE3">
              <w:t>[[</w:t>
            </w:r>
            <w:proofErr w:type="spellStart"/>
            <w:r w:rsidRPr="00C16BE3">
              <w:t>LeakCheckTech</w:t>
            </w:r>
            <w:proofErr w:type="spellEnd"/>
            <w:r w:rsidRPr="00C16BE3">
              <w:t>]] &lt;&lt;</w:t>
            </w:r>
            <w:r>
              <w:t>SRF</w:t>
            </w:r>
            <w:r w:rsidRPr="00C16BE3">
              <w:t>&gt;&gt;</w:t>
            </w:r>
          </w:p>
          <w:p w:rsidR="00173332" w:rsidRPr="00C16BE3" w:rsidRDefault="00173332" w:rsidP="00173332">
            <w:r w:rsidRPr="00C16BE3">
              <w:t>[[</w:t>
            </w:r>
            <w:proofErr w:type="spellStart"/>
            <w:r w:rsidRPr="00C16BE3">
              <w:t>LeakCheckStartDate</w:t>
            </w:r>
            <w:proofErr w:type="spellEnd"/>
            <w:r w:rsidRPr="00C16BE3">
              <w:t>]] &lt;&lt;TIMESTAMP&gt;&gt;</w:t>
            </w:r>
          </w:p>
          <w:p w:rsidR="00173332" w:rsidRPr="00C16BE3" w:rsidRDefault="00173332" w:rsidP="00173332">
            <w:r w:rsidRPr="00C16BE3">
              <w:t>[[</w:t>
            </w:r>
            <w:proofErr w:type="spellStart"/>
            <w:r w:rsidRPr="00C16BE3">
              <w:t>LeakCheckEndDate</w:t>
            </w:r>
            <w:proofErr w:type="spellEnd"/>
            <w:r w:rsidRPr="00C16BE3">
              <w:t>]] &lt;&lt;TIMESTAMP&gt;&gt;</w:t>
            </w:r>
          </w:p>
          <w:p w:rsidR="00173332" w:rsidRPr="00C16BE3" w:rsidRDefault="00173332" w:rsidP="00173332">
            <w:r w:rsidRPr="00C16BE3">
              <w:t>Traveler associated with this step:</w:t>
            </w:r>
          </w:p>
          <w:p w:rsidR="00173332" w:rsidRPr="00C16BE3" w:rsidRDefault="00173332" w:rsidP="00173332">
            <w:r w:rsidRPr="00C16BE3">
              <w:t>[[TravelerId1]] &lt;&lt;TEXT&gt;&gt;</w:t>
            </w:r>
          </w:p>
          <w:p w:rsidR="00173332" w:rsidRPr="00C16BE3" w:rsidRDefault="00173332" w:rsidP="00173332">
            <w:r w:rsidRPr="00C16BE3">
              <w:t>[[TravelerSeqNum1]] &lt;&lt;INTEGER&gt;&gt;</w:t>
            </w:r>
          </w:p>
          <w:p w:rsidR="00173332" w:rsidRPr="00C16BE3" w:rsidRDefault="00173332" w:rsidP="00173332">
            <w:r w:rsidRPr="00C16BE3">
              <w:t>[[Put link to traveler]] &lt;&lt;NOTE&gt;&gt;</w:t>
            </w:r>
          </w:p>
          <w:p w:rsidR="00173332" w:rsidRPr="00C16BE3" w:rsidRDefault="00173332" w:rsidP="00173332">
            <w:r w:rsidRPr="00C16BE3">
              <w:t>[[Brazing1ENDDate]] &lt;&lt;TIMESTAMP&gt;&gt;</w:t>
            </w:r>
          </w:p>
        </w:tc>
      </w:tr>
    </w:tbl>
    <w:p w:rsidR="007E48D4" w:rsidRDefault="007E48D4"/>
    <w:p w:rsidR="007E48D4" w:rsidRDefault="007E48D4">
      <w:pPr>
        <w:spacing w:after="200" w:line="276" w:lineRule="auto"/>
      </w:pPr>
      <w:r>
        <w:br w:type="page"/>
      </w:r>
    </w:p>
    <w:p w:rsidR="007E48D4" w:rsidRDefault="007E48D4"/>
    <w:tbl>
      <w:tblPr>
        <w:tblStyle w:val="TableGrid"/>
        <w:tblW w:w="5000" w:type="pct"/>
        <w:tblCellMar>
          <w:left w:w="115" w:type="dxa"/>
          <w:right w:w="115" w:type="dxa"/>
        </w:tblCellMar>
        <w:tblLook w:val="04A0" w:firstRow="1" w:lastRow="0" w:firstColumn="1" w:lastColumn="0" w:noHBand="0" w:noVBand="1"/>
      </w:tblPr>
      <w:tblGrid>
        <w:gridCol w:w="906"/>
        <w:gridCol w:w="7189"/>
        <w:gridCol w:w="4855"/>
      </w:tblGrid>
      <w:tr w:rsidR="00173332" w:rsidRPr="00C16BE3" w:rsidTr="00530DFE">
        <w:trPr>
          <w:trHeight w:val="288"/>
        </w:trPr>
        <w:tc>
          <w:tcPr>
            <w:tcW w:w="906" w:type="dxa"/>
          </w:tcPr>
          <w:p w:rsidR="00173332" w:rsidRPr="00C16BE3" w:rsidRDefault="00173332" w:rsidP="00173332">
            <w:r w:rsidRPr="00C16BE3">
              <w:t>Step No.</w:t>
            </w:r>
          </w:p>
        </w:tc>
        <w:tc>
          <w:tcPr>
            <w:tcW w:w="7189" w:type="dxa"/>
          </w:tcPr>
          <w:p w:rsidR="00173332" w:rsidRPr="00C16BE3" w:rsidRDefault="00173332" w:rsidP="00173332">
            <w:r w:rsidRPr="00C16BE3">
              <w:t>Instructions</w:t>
            </w:r>
          </w:p>
        </w:tc>
        <w:tc>
          <w:tcPr>
            <w:tcW w:w="4855" w:type="dxa"/>
            <w:noWrap/>
          </w:tcPr>
          <w:p w:rsidR="00173332" w:rsidRPr="00C16BE3" w:rsidRDefault="00173332" w:rsidP="00173332">
            <w:r w:rsidRPr="00C16BE3">
              <w:t>Data Input</w:t>
            </w:r>
          </w:p>
        </w:tc>
      </w:tr>
      <w:tr w:rsidR="0036185C" w:rsidRPr="00C16BE3" w:rsidTr="00530DFE">
        <w:trPr>
          <w:trHeight w:val="288"/>
        </w:trPr>
        <w:tc>
          <w:tcPr>
            <w:tcW w:w="12950" w:type="dxa"/>
            <w:gridSpan w:val="3"/>
            <w:shd w:val="clear" w:color="auto" w:fill="DDD9C3" w:themeFill="background2" w:themeFillShade="E6"/>
          </w:tcPr>
          <w:p w:rsidR="0036185C" w:rsidRPr="00C16BE3" w:rsidRDefault="0036185C" w:rsidP="00173332">
            <w:r>
              <w:t>ELECTRON BEAM WELDING</w:t>
            </w:r>
          </w:p>
        </w:tc>
      </w:tr>
      <w:tr w:rsidR="00173332" w:rsidRPr="00C16BE3" w:rsidTr="00530DFE">
        <w:trPr>
          <w:trHeight w:val="288"/>
        </w:trPr>
        <w:tc>
          <w:tcPr>
            <w:tcW w:w="906" w:type="dxa"/>
          </w:tcPr>
          <w:p w:rsidR="00173332" w:rsidRPr="00C16BE3" w:rsidRDefault="00173332" w:rsidP="00173332">
            <w:r w:rsidRPr="00C16BE3">
              <w:t xml:space="preserve">5 </w:t>
            </w:r>
          </w:p>
        </w:tc>
        <w:tc>
          <w:tcPr>
            <w:tcW w:w="7189" w:type="dxa"/>
          </w:tcPr>
          <w:p w:rsidR="00173332" w:rsidRPr="00C16BE3" w:rsidRDefault="00173332" w:rsidP="00173332">
            <w:r w:rsidRPr="00C16BE3">
              <w:t>Electron Beam Welding Inner Conductor Parts</w:t>
            </w:r>
          </w:p>
          <w:p w:rsidR="00173332" w:rsidRPr="00C16BE3" w:rsidRDefault="00173332" w:rsidP="00173332">
            <w:r w:rsidRPr="00C16BE3">
              <w:t>[[EBWTask5Instructions]] &lt;&lt;COMMENT&gt;&gt;</w:t>
            </w:r>
          </w:p>
          <w:p w:rsidR="00173332" w:rsidRPr="00C16BE3" w:rsidRDefault="00173332" w:rsidP="00173332">
            <w:r w:rsidRPr="00C16BE3">
              <w:t>EBW INSTRUCTIONS COMMENTS (To be inserted after the webpage is created)</w:t>
            </w:r>
          </w:p>
          <w:p w:rsidR="00173332" w:rsidRPr="00C16BE3" w:rsidRDefault="00173332" w:rsidP="00173332">
            <w:r w:rsidRPr="00C16BE3">
              <w:t>EBW full penetration vacuum tight according to details B and D on the END CAP/ INNER CONDUCTOR ASSY drawing JL0078759.</w:t>
            </w:r>
          </w:p>
          <w:p w:rsidR="00173332" w:rsidRPr="00C16BE3" w:rsidRDefault="00173332" w:rsidP="00173332">
            <w:r w:rsidRPr="00C16BE3">
              <w:t xml:space="preserve">Copper parts and a hard copy of the drawings </w:t>
            </w:r>
            <w:proofErr w:type="gramStart"/>
            <w:r w:rsidRPr="00C16BE3">
              <w:t>will be delivered</w:t>
            </w:r>
            <w:proofErr w:type="gramEnd"/>
            <w:r w:rsidRPr="00C16BE3">
              <w:t xml:space="preserve"> to the EBW shop. These parts </w:t>
            </w:r>
            <w:proofErr w:type="gramStart"/>
            <w:r w:rsidRPr="00C16BE3">
              <w:t>have been cleaned</w:t>
            </w:r>
            <w:proofErr w:type="gramEnd"/>
            <w:r w:rsidRPr="00C16BE3">
              <w:t xml:space="preserve"> and bagged, please wear gloves when handling them at all times. Measure the parts need for recording the weld shrinkage before and after welding and record the data. In addition to all standard EBW parameters, please provide pictures and record your setup for this task.</w:t>
            </w:r>
          </w:p>
          <w:p w:rsidR="00173332" w:rsidRPr="00C16BE3" w:rsidRDefault="00173332" w:rsidP="00173332"/>
          <w:p w:rsidR="00173332" w:rsidRPr="00C16BE3" w:rsidRDefault="00173332" w:rsidP="00173332">
            <w:r w:rsidRPr="00C16BE3">
              <w:t>Please record any deviation from the standard procedure for this task (i.e. different EBW parameters for EBW task) in the comment box.</w:t>
            </w:r>
          </w:p>
          <w:p w:rsidR="00173332" w:rsidRPr="00C16BE3" w:rsidRDefault="00173332" w:rsidP="00173332">
            <w:r w:rsidRPr="00C16BE3">
              <w:t>If the task has a separate traveler associated to it, please select traveler</w:t>
            </w:r>
            <w:r w:rsidR="0036185C">
              <w:t xml:space="preserve"> and sequence number.</w:t>
            </w:r>
          </w:p>
        </w:tc>
        <w:tc>
          <w:tcPr>
            <w:tcW w:w="4855" w:type="dxa"/>
            <w:noWrap/>
          </w:tcPr>
          <w:p w:rsidR="00173332" w:rsidRPr="00C16BE3" w:rsidRDefault="00173332" w:rsidP="00173332">
            <w:r w:rsidRPr="00C16BE3">
              <w:t>Person performing this task:</w:t>
            </w:r>
          </w:p>
          <w:p w:rsidR="00173332" w:rsidRPr="00C16BE3" w:rsidRDefault="00173332" w:rsidP="00173332">
            <w:r w:rsidRPr="00C16BE3">
              <w:t>[[EBW5Tech]] &lt;&lt;</w:t>
            </w:r>
            <w:r>
              <w:t>SRF</w:t>
            </w:r>
            <w:r w:rsidRPr="00C16BE3">
              <w:t>&gt;&gt;</w:t>
            </w:r>
          </w:p>
          <w:p w:rsidR="00173332" w:rsidRPr="00C16BE3" w:rsidRDefault="00173332" w:rsidP="00173332">
            <w:r w:rsidRPr="00C16BE3">
              <w:t>[[SampleEBW5_StartDate]] &lt;&lt;TIMESTAMP&gt;&gt;</w:t>
            </w:r>
          </w:p>
          <w:p w:rsidR="00173332" w:rsidRPr="00C16BE3" w:rsidRDefault="00173332" w:rsidP="00173332">
            <w:r w:rsidRPr="00C16BE3">
              <w:t>Describe work, notable events, describe any deviations from the instructions, and upload all associated data files.</w:t>
            </w:r>
          </w:p>
          <w:p w:rsidR="00173332" w:rsidRPr="00C16BE3" w:rsidRDefault="00173332" w:rsidP="00173332">
            <w:r w:rsidRPr="00C16BE3">
              <w:t>[[EBW5Deviations]] &lt;&lt;YESNO&gt;&gt;</w:t>
            </w:r>
          </w:p>
          <w:p w:rsidR="00173332" w:rsidRPr="00C16BE3" w:rsidRDefault="00173332" w:rsidP="00173332">
            <w:r w:rsidRPr="00C16BE3">
              <w:t>[[EBW5comments]] &lt;&lt;COMMENT&gt;&gt;</w:t>
            </w:r>
          </w:p>
          <w:p w:rsidR="00173332" w:rsidRPr="00C16BE3" w:rsidRDefault="00173332" w:rsidP="00173332">
            <w:r w:rsidRPr="00C16BE3">
              <w:t>[[EBW5upload]] &lt;&lt;FILEUPLOAD&gt;&gt;</w:t>
            </w:r>
          </w:p>
          <w:p w:rsidR="00173332" w:rsidRPr="00C16BE3" w:rsidRDefault="00173332" w:rsidP="00173332">
            <w:r w:rsidRPr="00C16BE3">
              <w:t>Traveler associated with this step:</w:t>
            </w:r>
          </w:p>
          <w:p w:rsidR="00173332" w:rsidRPr="00C16BE3" w:rsidRDefault="00173332" w:rsidP="00173332">
            <w:r w:rsidRPr="00C16BE3">
              <w:t>[[</w:t>
            </w:r>
            <w:proofErr w:type="spellStart"/>
            <w:r w:rsidRPr="00C16BE3">
              <w:t>TravelerId</w:t>
            </w:r>
            <w:proofErr w:type="spellEnd"/>
            <w:r w:rsidRPr="00C16BE3">
              <w:t>]] &lt;&lt;TEXT&gt;&gt;</w:t>
            </w:r>
          </w:p>
          <w:p w:rsidR="00173332" w:rsidRPr="00C16BE3" w:rsidRDefault="00173332" w:rsidP="00173332">
            <w:r w:rsidRPr="00C16BE3">
              <w:t>[[</w:t>
            </w:r>
            <w:proofErr w:type="spellStart"/>
            <w:r w:rsidRPr="00C16BE3">
              <w:t>TravelerSeqNum</w:t>
            </w:r>
            <w:proofErr w:type="spellEnd"/>
            <w:r w:rsidRPr="00C16BE3">
              <w:t>]] &lt;&lt;INTEGER&gt;&gt;</w:t>
            </w:r>
          </w:p>
          <w:p w:rsidR="00173332" w:rsidRPr="00C16BE3" w:rsidRDefault="00173332" w:rsidP="00173332">
            <w:r w:rsidRPr="00C16BE3">
              <w:t>[[Put link to traveler]] &lt;&lt;NOTE&gt;&gt;</w:t>
            </w:r>
          </w:p>
          <w:p w:rsidR="00173332" w:rsidRPr="00C16BE3" w:rsidRDefault="00173332" w:rsidP="00173332">
            <w:r w:rsidRPr="00C16BE3">
              <w:t>[[SampleEBW5_EndDate]] &lt;&lt;TIMESTAMP&gt;&gt;</w:t>
            </w:r>
          </w:p>
        </w:tc>
      </w:tr>
    </w:tbl>
    <w:p w:rsidR="007E48D4" w:rsidRDefault="007E48D4"/>
    <w:p w:rsidR="007E48D4" w:rsidRDefault="007E48D4">
      <w:pPr>
        <w:spacing w:after="200" w:line="276" w:lineRule="auto"/>
      </w:pPr>
      <w:r>
        <w:br w:type="page"/>
      </w:r>
    </w:p>
    <w:p w:rsidR="007E48D4" w:rsidRDefault="007E48D4"/>
    <w:tbl>
      <w:tblPr>
        <w:tblStyle w:val="TableGrid"/>
        <w:tblW w:w="5000" w:type="pct"/>
        <w:tblCellMar>
          <w:left w:w="115" w:type="dxa"/>
          <w:right w:w="115" w:type="dxa"/>
        </w:tblCellMar>
        <w:tblLook w:val="04A0" w:firstRow="1" w:lastRow="0" w:firstColumn="1" w:lastColumn="0" w:noHBand="0" w:noVBand="1"/>
      </w:tblPr>
      <w:tblGrid>
        <w:gridCol w:w="906"/>
        <w:gridCol w:w="7189"/>
        <w:gridCol w:w="4855"/>
      </w:tblGrid>
      <w:tr w:rsidR="00173332" w:rsidRPr="00C16BE3" w:rsidTr="00530DFE">
        <w:trPr>
          <w:trHeight w:val="288"/>
        </w:trPr>
        <w:tc>
          <w:tcPr>
            <w:tcW w:w="906" w:type="dxa"/>
          </w:tcPr>
          <w:p w:rsidR="00173332" w:rsidRPr="00C16BE3" w:rsidRDefault="00173332" w:rsidP="00173332">
            <w:r w:rsidRPr="00C16BE3">
              <w:t>Step No.</w:t>
            </w:r>
          </w:p>
        </w:tc>
        <w:tc>
          <w:tcPr>
            <w:tcW w:w="7189" w:type="dxa"/>
          </w:tcPr>
          <w:p w:rsidR="00173332" w:rsidRPr="00C16BE3" w:rsidRDefault="00173332" w:rsidP="00173332">
            <w:r w:rsidRPr="00C16BE3">
              <w:t>Instructions</w:t>
            </w:r>
          </w:p>
        </w:tc>
        <w:tc>
          <w:tcPr>
            <w:tcW w:w="4855" w:type="dxa"/>
            <w:noWrap/>
          </w:tcPr>
          <w:p w:rsidR="00173332" w:rsidRPr="00C16BE3" w:rsidRDefault="00173332" w:rsidP="00173332">
            <w:r w:rsidRPr="00C16BE3">
              <w:t>Data Input</w:t>
            </w:r>
          </w:p>
        </w:tc>
      </w:tr>
      <w:tr w:rsidR="00173332" w:rsidRPr="00C16BE3" w:rsidTr="00530DFE">
        <w:trPr>
          <w:trHeight w:val="288"/>
        </w:trPr>
        <w:tc>
          <w:tcPr>
            <w:tcW w:w="906" w:type="dxa"/>
          </w:tcPr>
          <w:p w:rsidR="00173332" w:rsidRPr="00C16BE3" w:rsidRDefault="00173332" w:rsidP="00173332">
            <w:r w:rsidRPr="00C16BE3">
              <w:t xml:space="preserve">6 </w:t>
            </w:r>
          </w:p>
        </w:tc>
        <w:tc>
          <w:tcPr>
            <w:tcW w:w="7189" w:type="dxa"/>
          </w:tcPr>
          <w:p w:rsidR="00173332" w:rsidRPr="0036185C" w:rsidRDefault="00173332" w:rsidP="00173332">
            <w:pPr>
              <w:rPr>
                <w:highlight w:val="yellow"/>
              </w:rPr>
            </w:pPr>
            <w:r w:rsidRPr="0036185C">
              <w:rPr>
                <w:highlight w:val="yellow"/>
              </w:rPr>
              <w:t xml:space="preserve">Additional cleaning prior to first frequency check? To remove EBW and Brazing residue. </w:t>
            </w:r>
          </w:p>
        </w:tc>
        <w:tc>
          <w:tcPr>
            <w:tcW w:w="4855" w:type="dxa"/>
            <w:noWrap/>
          </w:tcPr>
          <w:p w:rsidR="00173332" w:rsidRPr="0036185C" w:rsidRDefault="0036185C" w:rsidP="00173332">
            <w:pPr>
              <w:rPr>
                <w:highlight w:val="yellow"/>
              </w:rPr>
            </w:pPr>
            <w:r w:rsidRPr="0036185C">
              <w:rPr>
                <w:highlight w:val="yellow"/>
              </w:rPr>
              <w:t>Comments</w:t>
            </w:r>
            <w:proofErr w:type="gramStart"/>
            <w:r w:rsidRPr="0036185C">
              <w:rPr>
                <w:highlight w:val="yellow"/>
              </w:rPr>
              <w:t>??</w:t>
            </w:r>
            <w:proofErr w:type="gramEnd"/>
          </w:p>
        </w:tc>
      </w:tr>
      <w:tr w:rsidR="0036185C" w:rsidRPr="00C16BE3" w:rsidTr="00530DFE">
        <w:trPr>
          <w:trHeight w:val="288"/>
        </w:trPr>
        <w:tc>
          <w:tcPr>
            <w:tcW w:w="12950" w:type="dxa"/>
            <w:gridSpan w:val="3"/>
            <w:shd w:val="clear" w:color="auto" w:fill="FDE9D9" w:themeFill="accent6" w:themeFillTint="33"/>
          </w:tcPr>
          <w:p w:rsidR="0036185C" w:rsidRPr="00C16BE3" w:rsidRDefault="0036185C" w:rsidP="00173332">
            <w:r>
              <w:t>FREQUENCY MEASUREMENT</w:t>
            </w:r>
          </w:p>
        </w:tc>
      </w:tr>
      <w:tr w:rsidR="00173332" w:rsidRPr="00C16BE3" w:rsidTr="00530DFE">
        <w:trPr>
          <w:trHeight w:val="288"/>
        </w:trPr>
        <w:tc>
          <w:tcPr>
            <w:tcW w:w="906" w:type="dxa"/>
          </w:tcPr>
          <w:p w:rsidR="00173332" w:rsidRPr="00C16BE3" w:rsidRDefault="00173332" w:rsidP="00173332">
            <w:r w:rsidRPr="00C16BE3">
              <w:t>7</w:t>
            </w:r>
          </w:p>
        </w:tc>
        <w:tc>
          <w:tcPr>
            <w:tcW w:w="7189" w:type="dxa"/>
          </w:tcPr>
          <w:p w:rsidR="00173332" w:rsidRPr="00C16BE3" w:rsidRDefault="00173332" w:rsidP="00173332">
            <w:r w:rsidRPr="00C16BE3">
              <w:t>First frequency check and cavity tuning</w:t>
            </w:r>
          </w:p>
          <w:p w:rsidR="00173332" w:rsidRDefault="00173332" w:rsidP="00173332">
            <w:pPr>
              <w:rPr>
                <w:rFonts w:ascii="Helvetica" w:hAnsi="Helvetica"/>
                <w:b/>
                <w:szCs w:val="22"/>
                <w14:textOutline w14:w="12700" w14:cap="flat" w14:cmpd="sng" w14:algn="ctr">
                  <w14:noFill/>
                  <w14:prstDash w14:val="solid"/>
                  <w14:miter w14:lim="400000"/>
                </w14:textOutline>
              </w:rPr>
            </w:pPr>
            <w:r w:rsidRPr="00C16BE3">
              <w:t xml:space="preserve">Follow the procedure outlined in: </w:t>
            </w:r>
          </w:p>
          <w:p w:rsidR="00173332" w:rsidRPr="0036185C" w:rsidRDefault="00173332" w:rsidP="00173332">
            <w:pPr>
              <w:rPr>
                <w:rFonts w:ascii="Helvetica" w:hAnsi="Helvetica"/>
                <w:b/>
                <w:szCs w:val="22"/>
                <w14:textOutline w14:w="12700" w14:cap="flat" w14:cmpd="sng" w14:algn="ctr">
                  <w14:noFill/>
                  <w14:prstDash w14:val="solid"/>
                  <w14:miter w14:lim="400000"/>
                </w14:textOutline>
              </w:rPr>
            </w:pPr>
            <w:hyperlink r:id="rId9" w:history="1">
              <w:r w:rsidRPr="00F40CC9">
                <w:rPr>
                  <w:rStyle w:val="Hyperlink"/>
                  <w:rFonts w:ascii="Helvetica" w:hAnsi="Helvetica"/>
                  <w:b/>
                  <w:szCs w:val="22"/>
                  <w14:textOutline w14:w="12700" w14:cap="flat" w14:cmpd="sng" w14:algn="ctr">
                    <w14:noFill/>
                    <w14:prstDash w14:val="solid"/>
                    <w14:miter w14:lim="400000"/>
                  </w14:textOutline>
                </w:rPr>
                <w:t>..\..\Travelers\STP-MEAS-HRMKICK-R1.docx</w:t>
              </w:r>
            </w:hyperlink>
          </w:p>
          <w:p w:rsidR="00173332" w:rsidRPr="00C16BE3" w:rsidRDefault="00173332" w:rsidP="00173332">
            <w:r w:rsidRPr="00C16BE3">
              <w:t xml:space="preserve">If any additional trimming </w:t>
            </w:r>
            <w:proofErr w:type="gramStart"/>
            <w:r w:rsidRPr="00C16BE3">
              <w:t>is needed</w:t>
            </w:r>
            <w:proofErr w:type="gramEnd"/>
            <w:r w:rsidRPr="00C16BE3">
              <w:t>, please make a note in the comment section and upload any relevant files.</w:t>
            </w:r>
          </w:p>
        </w:tc>
        <w:tc>
          <w:tcPr>
            <w:tcW w:w="4855" w:type="dxa"/>
            <w:noWrap/>
          </w:tcPr>
          <w:p w:rsidR="00F41B4A" w:rsidRDefault="00F41B4A" w:rsidP="00F41B4A">
            <w:r>
              <w:t>[[BenchRF1Tech]] &lt;&lt;SRF&gt;&gt;</w:t>
            </w:r>
          </w:p>
          <w:p w:rsidR="00F41B4A" w:rsidRDefault="00F41B4A" w:rsidP="00F41B4A">
            <w:r>
              <w:t>[[BenchRF1Date]] &lt;&lt;TIMESTAMP&gt;&gt;</w:t>
            </w:r>
          </w:p>
          <w:p w:rsidR="00173332" w:rsidRPr="00C16BE3" w:rsidRDefault="00173332" w:rsidP="00F41B4A">
            <w:r w:rsidRPr="00C16BE3">
              <w:t>[[BenchRF</w:t>
            </w:r>
            <w:r w:rsidR="00F41B4A">
              <w:t>1</w:t>
            </w:r>
            <w:r w:rsidRPr="00C16BE3">
              <w:t>Comments]] &lt;&lt;COMMENT&gt;&gt;</w:t>
            </w:r>
          </w:p>
          <w:p w:rsidR="0036185C" w:rsidRPr="00C16BE3" w:rsidRDefault="00173332" w:rsidP="00173332">
            <w:r w:rsidRPr="00C16BE3">
              <w:t>[[BenchRF</w:t>
            </w:r>
            <w:r w:rsidR="00F41B4A">
              <w:t>1</w:t>
            </w:r>
            <w:r w:rsidRPr="00C16BE3">
              <w:t>Files]] &lt;&lt;FILEUPLOAD&gt;&gt;</w:t>
            </w:r>
            <w:bookmarkStart w:id="0" w:name="_GoBack"/>
            <w:bookmarkEnd w:id="0"/>
          </w:p>
        </w:tc>
      </w:tr>
      <w:tr w:rsidR="00173332" w:rsidRPr="00C16BE3" w:rsidTr="00530DFE">
        <w:trPr>
          <w:trHeight w:val="288"/>
        </w:trPr>
        <w:tc>
          <w:tcPr>
            <w:tcW w:w="906" w:type="dxa"/>
          </w:tcPr>
          <w:p w:rsidR="00173332" w:rsidRPr="00C16BE3" w:rsidRDefault="00173332" w:rsidP="00173332">
            <w:r w:rsidRPr="00C16BE3">
              <w:t>8</w:t>
            </w:r>
          </w:p>
        </w:tc>
        <w:tc>
          <w:tcPr>
            <w:tcW w:w="7189" w:type="dxa"/>
          </w:tcPr>
          <w:p w:rsidR="00173332" w:rsidRPr="00C16BE3" w:rsidRDefault="00173332" w:rsidP="00173332">
            <w:r w:rsidRPr="00C16BE3">
              <w:t>Trim if needed/ repeat Task 7</w:t>
            </w:r>
          </w:p>
        </w:tc>
        <w:tc>
          <w:tcPr>
            <w:tcW w:w="4855" w:type="dxa"/>
            <w:noWrap/>
          </w:tcPr>
          <w:p w:rsidR="00173332" w:rsidRPr="00C16BE3" w:rsidRDefault="00173332" w:rsidP="00173332">
            <w:r w:rsidRPr="00C16BE3">
              <w:t>[[</w:t>
            </w:r>
            <w:proofErr w:type="spellStart"/>
            <w:r w:rsidRPr="00C16BE3">
              <w:t>Trim_Retest_Comments</w:t>
            </w:r>
            <w:proofErr w:type="spellEnd"/>
            <w:r w:rsidRPr="00C16BE3">
              <w:t>]] &lt;&lt;COMMENT&gt;&gt;</w:t>
            </w:r>
          </w:p>
          <w:p w:rsidR="00173332" w:rsidRPr="00C16BE3" w:rsidRDefault="00173332" w:rsidP="00173332">
            <w:r w:rsidRPr="00C16BE3">
              <w:t>[[</w:t>
            </w:r>
            <w:proofErr w:type="spellStart"/>
            <w:r w:rsidRPr="00C16BE3">
              <w:t>RetestFileUpload</w:t>
            </w:r>
            <w:proofErr w:type="spellEnd"/>
            <w:r w:rsidRPr="00C16BE3">
              <w:t>]] &lt;&lt;FILEUPLOAD&gt;&gt;</w:t>
            </w:r>
          </w:p>
        </w:tc>
      </w:tr>
      <w:tr w:rsidR="0036185C" w:rsidRPr="00C16BE3" w:rsidTr="00530DFE">
        <w:trPr>
          <w:trHeight w:val="288"/>
        </w:trPr>
        <w:tc>
          <w:tcPr>
            <w:tcW w:w="12950" w:type="dxa"/>
            <w:gridSpan w:val="3"/>
            <w:shd w:val="clear" w:color="auto" w:fill="DDD9C3" w:themeFill="background2" w:themeFillShade="E6"/>
          </w:tcPr>
          <w:p w:rsidR="0036185C" w:rsidRPr="00C16BE3" w:rsidRDefault="0036185C" w:rsidP="00173332">
            <w:r>
              <w:t>ELECTRON BEAM WELDING</w:t>
            </w:r>
          </w:p>
        </w:tc>
      </w:tr>
      <w:tr w:rsidR="00173332" w:rsidRPr="00C16BE3" w:rsidTr="00530DFE">
        <w:trPr>
          <w:trHeight w:val="288"/>
        </w:trPr>
        <w:tc>
          <w:tcPr>
            <w:tcW w:w="906" w:type="dxa"/>
          </w:tcPr>
          <w:p w:rsidR="00173332" w:rsidRPr="00C16BE3" w:rsidRDefault="00173332" w:rsidP="00173332">
            <w:r w:rsidRPr="00C16BE3">
              <w:t>9</w:t>
            </w:r>
          </w:p>
        </w:tc>
        <w:tc>
          <w:tcPr>
            <w:tcW w:w="7189" w:type="dxa"/>
          </w:tcPr>
          <w:p w:rsidR="00173332" w:rsidRPr="00C16BE3" w:rsidRDefault="00173332" w:rsidP="00173332">
            <w:r w:rsidRPr="00C16BE3">
              <w:t>Final EBW Weld</w:t>
            </w:r>
          </w:p>
          <w:p w:rsidR="00173332" w:rsidRPr="00C16BE3" w:rsidRDefault="00173332" w:rsidP="00173332">
            <w:r w:rsidRPr="00C16BE3">
              <w:t>Record your name</w:t>
            </w:r>
          </w:p>
          <w:p w:rsidR="00173332" w:rsidRPr="00C16BE3" w:rsidRDefault="00173332" w:rsidP="00173332">
            <w:r w:rsidRPr="00C16BE3">
              <w:t>Record the Start Date</w:t>
            </w:r>
          </w:p>
          <w:p w:rsidR="00173332" w:rsidRPr="00C16BE3" w:rsidRDefault="00173332" w:rsidP="00173332">
            <w:r w:rsidRPr="00C16BE3">
              <w:t>[[EBWTask9Instructions]] &lt;&lt;COMMENT&gt;&gt;</w:t>
            </w:r>
          </w:p>
          <w:p w:rsidR="00173332" w:rsidRPr="00C16BE3" w:rsidRDefault="00173332" w:rsidP="00173332">
            <w:r w:rsidRPr="00C16BE3">
              <w:t>EBW INSTRUCTIONS COMMENTS (To be inserted after the webpage is created)</w:t>
            </w:r>
          </w:p>
          <w:p w:rsidR="00173332" w:rsidRPr="00C16BE3" w:rsidRDefault="00173332" w:rsidP="00173332">
            <w:r w:rsidRPr="00C16BE3">
              <w:t>EBW full penetration vacuum tight according to detail C on the KICKER CAVITY BODY ASSY drawing JL0078520.</w:t>
            </w:r>
          </w:p>
          <w:p w:rsidR="00173332" w:rsidRPr="00C16BE3" w:rsidRDefault="00173332" w:rsidP="00173332">
            <w:r w:rsidRPr="00C16BE3">
              <w:t xml:space="preserve">Copper parts and a hard copy of the drawings </w:t>
            </w:r>
            <w:proofErr w:type="gramStart"/>
            <w:r w:rsidRPr="00C16BE3">
              <w:t>will be delivered</w:t>
            </w:r>
            <w:proofErr w:type="gramEnd"/>
            <w:r w:rsidRPr="00C16BE3">
              <w:t xml:space="preserve"> to the EBW shop. These parts </w:t>
            </w:r>
            <w:proofErr w:type="gramStart"/>
            <w:r w:rsidRPr="00C16BE3">
              <w:t>have been cleaned</w:t>
            </w:r>
            <w:proofErr w:type="gramEnd"/>
            <w:r w:rsidRPr="00C16BE3">
              <w:t xml:space="preserve"> and bagged, please wear gloves when handling them at all times. Measure the parts need for recording the weld shrinkage before and after welding and record the data. In addition to all standard EBW parameters, please provide pictures and record your setup for this task.</w:t>
            </w:r>
          </w:p>
          <w:p w:rsidR="00173332" w:rsidRPr="00C16BE3" w:rsidRDefault="00173332" w:rsidP="00173332"/>
          <w:p w:rsidR="00173332" w:rsidRPr="00C16BE3" w:rsidRDefault="00173332" w:rsidP="00173332">
            <w:r w:rsidRPr="00C16BE3">
              <w:t>Please record any deviation from the standard procedure for this task (i.e. different EBW parameters for EBW task) in the comment box.</w:t>
            </w:r>
          </w:p>
          <w:p w:rsidR="00173332" w:rsidRPr="00C16BE3" w:rsidRDefault="00173332" w:rsidP="00173332">
            <w:r w:rsidRPr="00C16BE3">
              <w:t>If the task has a separate traveler associated to it, please select traveler and sequence number.</w:t>
            </w:r>
          </w:p>
          <w:p w:rsidR="00173332" w:rsidRPr="00C16BE3" w:rsidRDefault="00173332" w:rsidP="00173332">
            <w:r w:rsidRPr="00C16BE3">
              <w:lastRenderedPageBreak/>
              <w:t>Record the END Date</w:t>
            </w:r>
          </w:p>
        </w:tc>
        <w:tc>
          <w:tcPr>
            <w:tcW w:w="4855" w:type="dxa"/>
            <w:noWrap/>
          </w:tcPr>
          <w:p w:rsidR="00173332" w:rsidRPr="00C16BE3" w:rsidRDefault="00173332" w:rsidP="00173332">
            <w:r w:rsidRPr="00C16BE3">
              <w:lastRenderedPageBreak/>
              <w:t>Person performing this task:</w:t>
            </w:r>
          </w:p>
          <w:p w:rsidR="00173332" w:rsidRPr="00C16BE3" w:rsidRDefault="00173332" w:rsidP="00173332">
            <w:r w:rsidRPr="00C16BE3">
              <w:t>[[EBW9Tech]] &lt;&lt;</w:t>
            </w:r>
            <w:r>
              <w:t>SRF</w:t>
            </w:r>
            <w:r w:rsidRPr="00C16BE3">
              <w:t>&gt;&gt;</w:t>
            </w:r>
          </w:p>
          <w:p w:rsidR="00173332" w:rsidRPr="00C16BE3" w:rsidRDefault="00173332" w:rsidP="00173332">
            <w:r w:rsidRPr="00C16BE3">
              <w:t>[[SampleEBW9_StartDate]] &lt;&lt;TIMESTAMP&gt;&gt;</w:t>
            </w:r>
          </w:p>
          <w:p w:rsidR="00173332" w:rsidRPr="00C16BE3" w:rsidRDefault="00173332" w:rsidP="00173332">
            <w:r w:rsidRPr="00C16BE3">
              <w:t>Describe work, notable events, describe any deviations from the instructions, and upload all associated data files.</w:t>
            </w:r>
          </w:p>
          <w:p w:rsidR="00173332" w:rsidRPr="00C16BE3" w:rsidRDefault="00173332" w:rsidP="00173332">
            <w:r w:rsidRPr="00C16BE3">
              <w:t>[[EBW9Deviations]] &lt;&lt;YESNO&gt;&gt;</w:t>
            </w:r>
          </w:p>
          <w:p w:rsidR="00173332" w:rsidRPr="00C16BE3" w:rsidRDefault="00173332" w:rsidP="00173332">
            <w:r w:rsidRPr="00C16BE3">
              <w:t>[[EBW9comments]] &lt;&lt;COMMENT&gt;&gt;</w:t>
            </w:r>
          </w:p>
          <w:p w:rsidR="00173332" w:rsidRPr="00C16BE3" w:rsidRDefault="00173332" w:rsidP="00173332">
            <w:r w:rsidRPr="00C16BE3">
              <w:t>[[EBW9upload]] &lt;&lt;FILEUPLOAD&gt;&gt;</w:t>
            </w:r>
          </w:p>
          <w:p w:rsidR="00173332" w:rsidRPr="00C16BE3" w:rsidRDefault="00173332" w:rsidP="00173332"/>
          <w:p w:rsidR="00173332" w:rsidRPr="00C16BE3" w:rsidRDefault="00173332" w:rsidP="00173332">
            <w:r w:rsidRPr="00C16BE3">
              <w:t>Traveler associated with this step:</w:t>
            </w:r>
          </w:p>
          <w:p w:rsidR="00173332" w:rsidRPr="00C16BE3" w:rsidRDefault="00173332" w:rsidP="00173332">
            <w:r w:rsidRPr="00C16BE3">
              <w:t>[[</w:t>
            </w:r>
            <w:proofErr w:type="spellStart"/>
            <w:r w:rsidRPr="00C16BE3">
              <w:t>TravelerId</w:t>
            </w:r>
            <w:proofErr w:type="spellEnd"/>
            <w:r w:rsidRPr="00C16BE3">
              <w:t>]] &lt;&lt;TEXT&gt;&gt;</w:t>
            </w:r>
          </w:p>
          <w:p w:rsidR="00173332" w:rsidRPr="00C16BE3" w:rsidRDefault="00173332" w:rsidP="00173332">
            <w:r w:rsidRPr="00C16BE3">
              <w:t>[[</w:t>
            </w:r>
            <w:proofErr w:type="spellStart"/>
            <w:r w:rsidRPr="00C16BE3">
              <w:t>TravelerSeqNum</w:t>
            </w:r>
            <w:proofErr w:type="spellEnd"/>
            <w:r w:rsidRPr="00C16BE3">
              <w:t>]] &lt;&lt;INTEGER&gt;&gt;</w:t>
            </w:r>
          </w:p>
          <w:p w:rsidR="00173332" w:rsidRPr="00C16BE3" w:rsidRDefault="00173332" w:rsidP="00173332">
            <w:r w:rsidRPr="00C16BE3">
              <w:t>[[Put link to traveler]] &lt;&lt;NOTE&gt;&gt;</w:t>
            </w:r>
          </w:p>
          <w:p w:rsidR="00173332" w:rsidRPr="00C16BE3" w:rsidRDefault="00173332" w:rsidP="00173332">
            <w:r w:rsidRPr="00C16BE3">
              <w:t>[[SampleEBW9_EndDate]] &lt;&lt;TIMESTAMP&gt;&gt;</w:t>
            </w:r>
          </w:p>
        </w:tc>
      </w:tr>
      <w:tr w:rsidR="0036185C" w:rsidRPr="00C16BE3" w:rsidTr="00530DFE">
        <w:trPr>
          <w:trHeight w:val="288"/>
        </w:trPr>
        <w:tc>
          <w:tcPr>
            <w:tcW w:w="12950" w:type="dxa"/>
            <w:gridSpan w:val="3"/>
            <w:shd w:val="clear" w:color="auto" w:fill="FDE9D9" w:themeFill="accent6" w:themeFillTint="33"/>
          </w:tcPr>
          <w:p w:rsidR="0036185C" w:rsidRPr="00C16BE3" w:rsidRDefault="0036185C" w:rsidP="0036185C">
            <w:r>
              <w:t>FREQUENCY MEASUREMENT</w:t>
            </w:r>
          </w:p>
        </w:tc>
      </w:tr>
      <w:tr w:rsidR="0036185C" w:rsidRPr="00C16BE3" w:rsidTr="00530DFE">
        <w:trPr>
          <w:trHeight w:val="288"/>
        </w:trPr>
        <w:tc>
          <w:tcPr>
            <w:tcW w:w="906" w:type="dxa"/>
          </w:tcPr>
          <w:p w:rsidR="0036185C" w:rsidRPr="00C16BE3" w:rsidRDefault="0036185C" w:rsidP="0036185C">
            <w:r w:rsidRPr="00C16BE3">
              <w:t>10</w:t>
            </w:r>
          </w:p>
        </w:tc>
        <w:tc>
          <w:tcPr>
            <w:tcW w:w="7189" w:type="dxa"/>
          </w:tcPr>
          <w:p w:rsidR="0036185C" w:rsidRPr="00C16BE3" w:rsidRDefault="0036185C" w:rsidP="0036185C">
            <w:r w:rsidRPr="00C16BE3">
              <w:t>Final Testing</w:t>
            </w:r>
          </w:p>
          <w:p w:rsidR="0036185C" w:rsidRPr="00C16BE3" w:rsidRDefault="0036185C" w:rsidP="0036185C">
            <w:r w:rsidRPr="00C16BE3">
              <w:t xml:space="preserve">Record any comments and upload any files associated to the final </w:t>
            </w:r>
            <w:proofErr w:type="spellStart"/>
            <w:r w:rsidRPr="00C16BE3">
              <w:t>rf</w:t>
            </w:r>
            <w:proofErr w:type="spellEnd"/>
            <w:r w:rsidRPr="00C16BE3">
              <w:t xml:space="preserve"> tests</w:t>
            </w:r>
          </w:p>
        </w:tc>
        <w:tc>
          <w:tcPr>
            <w:tcW w:w="4855" w:type="dxa"/>
            <w:noWrap/>
          </w:tcPr>
          <w:p w:rsidR="00F41B4A" w:rsidRDefault="00F41B4A" w:rsidP="00F41B4A">
            <w:r>
              <w:t>[[BenchRF</w:t>
            </w:r>
            <w:r>
              <w:t>2</w:t>
            </w:r>
            <w:r>
              <w:t>Tech]] &lt;&lt;SRF&gt;&gt;</w:t>
            </w:r>
          </w:p>
          <w:p w:rsidR="00F41B4A" w:rsidRDefault="00F41B4A" w:rsidP="00F41B4A">
            <w:r>
              <w:t>[[BenchRF</w:t>
            </w:r>
            <w:r>
              <w:t>2</w:t>
            </w:r>
            <w:r>
              <w:t>Date]] &lt;&lt;TIMESTAMP&gt;&gt;</w:t>
            </w:r>
          </w:p>
          <w:p w:rsidR="0036185C" w:rsidRPr="00C16BE3" w:rsidRDefault="0036185C" w:rsidP="00F41B4A">
            <w:r w:rsidRPr="00C16BE3">
              <w:t>[[</w:t>
            </w:r>
            <w:r w:rsidR="00F41B4A">
              <w:t>BenchRF2Comments</w:t>
            </w:r>
            <w:r w:rsidRPr="00C16BE3">
              <w:t>]] &lt;&lt;COMMENT&gt;&gt;</w:t>
            </w:r>
          </w:p>
          <w:p w:rsidR="0036185C" w:rsidRPr="00C16BE3" w:rsidRDefault="00F41B4A" w:rsidP="0036185C">
            <w:r>
              <w:t>[[BenchRF2Files</w:t>
            </w:r>
            <w:r w:rsidR="0036185C" w:rsidRPr="00C16BE3">
              <w:t>]] &lt;&lt;FILEUPLOAD&gt;&gt;</w:t>
            </w:r>
          </w:p>
        </w:tc>
      </w:tr>
    </w:tbl>
    <w:p w:rsidR="00A208EE" w:rsidRPr="00C16BE3" w:rsidRDefault="00A208EE" w:rsidP="00D5289D"/>
    <w:sectPr w:rsidR="00A208EE" w:rsidRPr="00C16BE3" w:rsidSect="00A841DF">
      <w:headerReference w:type="default" r:id="rId10"/>
      <w:footerReference w:type="default" r:id="rId11"/>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4EB" w:rsidRDefault="00D864EB" w:rsidP="00D97B1C">
      <w:r>
        <w:separator/>
      </w:r>
    </w:p>
  </w:endnote>
  <w:endnote w:type="continuationSeparator" w:id="0">
    <w:p w:rsidR="00D864EB" w:rsidRDefault="00D864EB"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617B98">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BE5656">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BE5656">
      <w:rPr>
        <w:noProof/>
      </w:rPr>
      <w:t>8</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530DFE">
      <w:rPr>
        <w:noProof/>
      </w:rPr>
      <w:t>9/3/2020 2:25:00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4EB" w:rsidRDefault="00D864EB" w:rsidP="00D97B1C">
      <w:r>
        <w:separator/>
      </w:r>
    </w:p>
  </w:footnote>
  <w:footnote w:type="continuationSeparator" w:id="0">
    <w:p w:rsidR="00D864EB" w:rsidRDefault="00D864EB"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3"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4"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B98"/>
    <w:rsid w:val="0001458B"/>
    <w:rsid w:val="000210D1"/>
    <w:rsid w:val="00032B09"/>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B255D"/>
    <w:rsid w:val="000C0EA7"/>
    <w:rsid w:val="000C3265"/>
    <w:rsid w:val="000C6364"/>
    <w:rsid w:val="000C7C4C"/>
    <w:rsid w:val="000E0FD9"/>
    <w:rsid w:val="000E359F"/>
    <w:rsid w:val="000E5E09"/>
    <w:rsid w:val="000F196D"/>
    <w:rsid w:val="000F5031"/>
    <w:rsid w:val="000F5100"/>
    <w:rsid w:val="000F63EE"/>
    <w:rsid w:val="000F66CA"/>
    <w:rsid w:val="00102D1B"/>
    <w:rsid w:val="00120492"/>
    <w:rsid w:val="00126275"/>
    <w:rsid w:val="00131799"/>
    <w:rsid w:val="00132397"/>
    <w:rsid w:val="00141C45"/>
    <w:rsid w:val="00161325"/>
    <w:rsid w:val="001643DD"/>
    <w:rsid w:val="00164C85"/>
    <w:rsid w:val="00173332"/>
    <w:rsid w:val="001742E7"/>
    <w:rsid w:val="00175AF0"/>
    <w:rsid w:val="001835C8"/>
    <w:rsid w:val="00185498"/>
    <w:rsid w:val="001928C4"/>
    <w:rsid w:val="001970A1"/>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13276"/>
    <w:rsid w:val="002209EE"/>
    <w:rsid w:val="002247E5"/>
    <w:rsid w:val="00224F89"/>
    <w:rsid w:val="002250AC"/>
    <w:rsid w:val="00225FF6"/>
    <w:rsid w:val="00235E52"/>
    <w:rsid w:val="00243A53"/>
    <w:rsid w:val="00244AAB"/>
    <w:rsid w:val="0025100C"/>
    <w:rsid w:val="002522D7"/>
    <w:rsid w:val="002547F1"/>
    <w:rsid w:val="002577E7"/>
    <w:rsid w:val="002607E6"/>
    <w:rsid w:val="00267EE0"/>
    <w:rsid w:val="00270454"/>
    <w:rsid w:val="002829B6"/>
    <w:rsid w:val="002849B4"/>
    <w:rsid w:val="00286CF6"/>
    <w:rsid w:val="002937C0"/>
    <w:rsid w:val="002950CA"/>
    <w:rsid w:val="00296D1C"/>
    <w:rsid w:val="002C06D8"/>
    <w:rsid w:val="002C0CFA"/>
    <w:rsid w:val="002D325F"/>
    <w:rsid w:val="002E19BD"/>
    <w:rsid w:val="002E35DC"/>
    <w:rsid w:val="002E4AD8"/>
    <w:rsid w:val="002F2829"/>
    <w:rsid w:val="002F292D"/>
    <w:rsid w:val="003167D1"/>
    <w:rsid w:val="00317F9D"/>
    <w:rsid w:val="0032290C"/>
    <w:rsid w:val="003230F1"/>
    <w:rsid w:val="00340E8A"/>
    <w:rsid w:val="00342311"/>
    <w:rsid w:val="00351701"/>
    <w:rsid w:val="00355812"/>
    <w:rsid w:val="0036135C"/>
    <w:rsid w:val="0036185C"/>
    <w:rsid w:val="00375A07"/>
    <w:rsid w:val="0037689D"/>
    <w:rsid w:val="0037791E"/>
    <w:rsid w:val="00381916"/>
    <w:rsid w:val="003831FD"/>
    <w:rsid w:val="00393E35"/>
    <w:rsid w:val="003947CA"/>
    <w:rsid w:val="003A5114"/>
    <w:rsid w:val="003B5F9A"/>
    <w:rsid w:val="003C42E3"/>
    <w:rsid w:val="003C599A"/>
    <w:rsid w:val="003D48C5"/>
    <w:rsid w:val="003D7A7D"/>
    <w:rsid w:val="003E53B5"/>
    <w:rsid w:val="003F0DA8"/>
    <w:rsid w:val="003F6552"/>
    <w:rsid w:val="003F6E41"/>
    <w:rsid w:val="00400B75"/>
    <w:rsid w:val="004079A0"/>
    <w:rsid w:val="00414B44"/>
    <w:rsid w:val="00416B71"/>
    <w:rsid w:val="004171B5"/>
    <w:rsid w:val="00423006"/>
    <w:rsid w:val="004243B7"/>
    <w:rsid w:val="0042549F"/>
    <w:rsid w:val="004254B3"/>
    <w:rsid w:val="0043234B"/>
    <w:rsid w:val="00437464"/>
    <w:rsid w:val="004449B7"/>
    <w:rsid w:val="00452B14"/>
    <w:rsid w:val="004675B5"/>
    <w:rsid w:val="004719F1"/>
    <w:rsid w:val="00477736"/>
    <w:rsid w:val="00482C02"/>
    <w:rsid w:val="00484A60"/>
    <w:rsid w:val="004A659B"/>
    <w:rsid w:val="004B1315"/>
    <w:rsid w:val="004B3A4E"/>
    <w:rsid w:val="004B4724"/>
    <w:rsid w:val="004B623C"/>
    <w:rsid w:val="004C1485"/>
    <w:rsid w:val="004E2BC3"/>
    <w:rsid w:val="004E687E"/>
    <w:rsid w:val="004F7B63"/>
    <w:rsid w:val="004F7E7D"/>
    <w:rsid w:val="00503CA4"/>
    <w:rsid w:val="00504D13"/>
    <w:rsid w:val="00506588"/>
    <w:rsid w:val="00512034"/>
    <w:rsid w:val="00514D40"/>
    <w:rsid w:val="005158B8"/>
    <w:rsid w:val="00520BE4"/>
    <w:rsid w:val="005229B4"/>
    <w:rsid w:val="00522BAE"/>
    <w:rsid w:val="00523780"/>
    <w:rsid w:val="0052412E"/>
    <w:rsid w:val="00530DF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17B98"/>
    <w:rsid w:val="00623FBC"/>
    <w:rsid w:val="006259BF"/>
    <w:rsid w:val="0062706A"/>
    <w:rsid w:val="0063437E"/>
    <w:rsid w:val="006362EC"/>
    <w:rsid w:val="006464EC"/>
    <w:rsid w:val="00647146"/>
    <w:rsid w:val="00647CFD"/>
    <w:rsid w:val="00661635"/>
    <w:rsid w:val="0066372D"/>
    <w:rsid w:val="0067627E"/>
    <w:rsid w:val="00685C9A"/>
    <w:rsid w:val="00693FD0"/>
    <w:rsid w:val="006A594F"/>
    <w:rsid w:val="006A650C"/>
    <w:rsid w:val="006B4E30"/>
    <w:rsid w:val="006B6511"/>
    <w:rsid w:val="006B6CB3"/>
    <w:rsid w:val="006C0CFF"/>
    <w:rsid w:val="006C43BA"/>
    <w:rsid w:val="006D38C5"/>
    <w:rsid w:val="006D4F7B"/>
    <w:rsid w:val="006E3B10"/>
    <w:rsid w:val="006E4143"/>
    <w:rsid w:val="006E5073"/>
    <w:rsid w:val="006E7F4C"/>
    <w:rsid w:val="006F217A"/>
    <w:rsid w:val="006F4B8D"/>
    <w:rsid w:val="006F51EB"/>
    <w:rsid w:val="00705A37"/>
    <w:rsid w:val="0070722D"/>
    <w:rsid w:val="00726652"/>
    <w:rsid w:val="00727968"/>
    <w:rsid w:val="00730D84"/>
    <w:rsid w:val="00734468"/>
    <w:rsid w:val="00747E5A"/>
    <w:rsid w:val="00752FFE"/>
    <w:rsid w:val="00755A06"/>
    <w:rsid w:val="00766F7D"/>
    <w:rsid w:val="007749CB"/>
    <w:rsid w:val="00776389"/>
    <w:rsid w:val="007856A2"/>
    <w:rsid w:val="00790A9E"/>
    <w:rsid w:val="007915D1"/>
    <w:rsid w:val="00793B72"/>
    <w:rsid w:val="00796774"/>
    <w:rsid w:val="00796D75"/>
    <w:rsid w:val="007A4AC0"/>
    <w:rsid w:val="007B32FF"/>
    <w:rsid w:val="007C13A0"/>
    <w:rsid w:val="007C2181"/>
    <w:rsid w:val="007C2203"/>
    <w:rsid w:val="007C5831"/>
    <w:rsid w:val="007C69FD"/>
    <w:rsid w:val="007C7BC3"/>
    <w:rsid w:val="007D3AB3"/>
    <w:rsid w:val="007D458D"/>
    <w:rsid w:val="007E1A80"/>
    <w:rsid w:val="007E23EB"/>
    <w:rsid w:val="007E2564"/>
    <w:rsid w:val="007E48D4"/>
    <w:rsid w:val="007E5AF2"/>
    <w:rsid w:val="007F4C92"/>
    <w:rsid w:val="00804206"/>
    <w:rsid w:val="00805E17"/>
    <w:rsid w:val="00811526"/>
    <w:rsid w:val="00813575"/>
    <w:rsid w:val="00817A57"/>
    <w:rsid w:val="0082069B"/>
    <w:rsid w:val="008233FF"/>
    <w:rsid w:val="00825E12"/>
    <w:rsid w:val="00826D15"/>
    <w:rsid w:val="0082777E"/>
    <w:rsid w:val="00830406"/>
    <w:rsid w:val="0083081B"/>
    <w:rsid w:val="00834508"/>
    <w:rsid w:val="00835D01"/>
    <w:rsid w:val="008704C5"/>
    <w:rsid w:val="008873FA"/>
    <w:rsid w:val="0089414F"/>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69A"/>
    <w:rsid w:val="00957CBB"/>
    <w:rsid w:val="00961BC6"/>
    <w:rsid w:val="009649C0"/>
    <w:rsid w:val="00976CEF"/>
    <w:rsid w:val="00987670"/>
    <w:rsid w:val="009903C0"/>
    <w:rsid w:val="009918DD"/>
    <w:rsid w:val="0099215E"/>
    <w:rsid w:val="0099328C"/>
    <w:rsid w:val="00995F42"/>
    <w:rsid w:val="009B6DF4"/>
    <w:rsid w:val="009C524F"/>
    <w:rsid w:val="009D0916"/>
    <w:rsid w:val="009D7011"/>
    <w:rsid w:val="009E0910"/>
    <w:rsid w:val="009E7B59"/>
    <w:rsid w:val="009F660F"/>
    <w:rsid w:val="00A000A6"/>
    <w:rsid w:val="00A136D5"/>
    <w:rsid w:val="00A208EE"/>
    <w:rsid w:val="00A21F4D"/>
    <w:rsid w:val="00A26F25"/>
    <w:rsid w:val="00A3336C"/>
    <w:rsid w:val="00A3424C"/>
    <w:rsid w:val="00A35DB3"/>
    <w:rsid w:val="00A44853"/>
    <w:rsid w:val="00A5188B"/>
    <w:rsid w:val="00A538D7"/>
    <w:rsid w:val="00A56D08"/>
    <w:rsid w:val="00A61DA0"/>
    <w:rsid w:val="00A74920"/>
    <w:rsid w:val="00A76118"/>
    <w:rsid w:val="00A810B0"/>
    <w:rsid w:val="00A83237"/>
    <w:rsid w:val="00A841DF"/>
    <w:rsid w:val="00A84956"/>
    <w:rsid w:val="00A9123F"/>
    <w:rsid w:val="00A9592F"/>
    <w:rsid w:val="00A96426"/>
    <w:rsid w:val="00AA1D16"/>
    <w:rsid w:val="00AB07B6"/>
    <w:rsid w:val="00AB4AC3"/>
    <w:rsid w:val="00AC24A2"/>
    <w:rsid w:val="00AC522E"/>
    <w:rsid w:val="00AD232C"/>
    <w:rsid w:val="00AF0020"/>
    <w:rsid w:val="00AF46AF"/>
    <w:rsid w:val="00B104B6"/>
    <w:rsid w:val="00B1134C"/>
    <w:rsid w:val="00B13078"/>
    <w:rsid w:val="00B1554F"/>
    <w:rsid w:val="00B16F27"/>
    <w:rsid w:val="00B233B5"/>
    <w:rsid w:val="00B4428C"/>
    <w:rsid w:val="00B56613"/>
    <w:rsid w:val="00B622EB"/>
    <w:rsid w:val="00B6706A"/>
    <w:rsid w:val="00B7699B"/>
    <w:rsid w:val="00B87041"/>
    <w:rsid w:val="00B96500"/>
    <w:rsid w:val="00BA024A"/>
    <w:rsid w:val="00BA086D"/>
    <w:rsid w:val="00BA4EBC"/>
    <w:rsid w:val="00BC0AA3"/>
    <w:rsid w:val="00BC48A9"/>
    <w:rsid w:val="00BD3309"/>
    <w:rsid w:val="00BD6884"/>
    <w:rsid w:val="00BE1BCD"/>
    <w:rsid w:val="00BE5656"/>
    <w:rsid w:val="00BF589E"/>
    <w:rsid w:val="00C0197D"/>
    <w:rsid w:val="00C042CB"/>
    <w:rsid w:val="00C11977"/>
    <w:rsid w:val="00C14895"/>
    <w:rsid w:val="00C15355"/>
    <w:rsid w:val="00C16BE3"/>
    <w:rsid w:val="00C235E7"/>
    <w:rsid w:val="00C40E54"/>
    <w:rsid w:val="00C44FDB"/>
    <w:rsid w:val="00C45D8E"/>
    <w:rsid w:val="00C5011F"/>
    <w:rsid w:val="00C532E5"/>
    <w:rsid w:val="00C53B07"/>
    <w:rsid w:val="00C53F69"/>
    <w:rsid w:val="00C540DA"/>
    <w:rsid w:val="00C5532A"/>
    <w:rsid w:val="00C57AE4"/>
    <w:rsid w:val="00C632A1"/>
    <w:rsid w:val="00C73B44"/>
    <w:rsid w:val="00C74600"/>
    <w:rsid w:val="00C8691E"/>
    <w:rsid w:val="00C8794A"/>
    <w:rsid w:val="00C879CD"/>
    <w:rsid w:val="00C913C9"/>
    <w:rsid w:val="00C974FE"/>
    <w:rsid w:val="00CA3458"/>
    <w:rsid w:val="00CA3D32"/>
    <w:rsid w:val="00CA4DDA"/>
    <w:rsid w:val="00CA4E63"/>
    <w:rsid w:val="00CA6B6A"/>
    <w:rsid w:val="00CB2802"/>
    <w:rsid w:val="00CB2B1E"/>
    <w:rsid w:val="00CB4F30"/>
    <w:rsid w:val="00CB61CE"/>
    <w:rsid w:val="00CD66D4"/>
    <w:rsid w:val="00CD6BF5"/>
    <w:rsid w:val="00CD6E4C"/>
    <w:rsid w:val="00CE1E06"/>
    <w:rsid w:val="00CE3E11"/>
    <w:rsid w:val="00CE548A"/>
    <w:rsid w:val="00CF4E71"/>
    <w:rsid w:val="00CF71D4"/>
    <w:rsid w:val="00D067D0"/>
    <w:rsid w:val="00D06A4C"/>
    <w:rsid w:val="00D11EEE"/>
    <w:rsid w:val="00D142AF"/>
    <w:rsid w:val="00D203B7"/>
    <w:rsid w:val="00D253C9"/>
    <w:rsid w:val="00D27B1A"/>
    <w:rsid w:val="00D33AE3"/>
    <w:rsid w:val="00D410B9"/>
    <w:rsid w:val="00D41388"/>
    <w:rsid w:val="00D44C55"/>
    <w:rsid w:val="00D5289D"/>
    <w:rsid w:val="00D60A1D"/>
    <w:rsid w:val="00D67382"/>
    <w:rsid w:val="00D70B2D"/>
    <w:rsid w:val="00D74EA2"/>
    <w:rsid w:val="00D80A0D"/>
    <w:rsid w:val="00D81018"/>
    <w:rsid w:val="00D864EB"/>
    <w:rsid w:val="00D90AA8"/>
    <w:rsid w:val="00D955CF"/>
    <w:rsid w:val="00D97B1C"/>
    <w:rsid w:val="00DA3A56"/>
    <w:rsid w:val="00DA591E"/>
    <w:rsid w:val="00DA72A7"/>
    <w:rsid w:val="00DB7920"/>
    <w:rsid w:val="00DC011F"/>
    <w:rsid w:val="00DC14A1"/>
    <w:rsid w:val="00DC16C1"/>
    <w:rsid w:val="00DC6DA5"/>
    <w:rsid w:val="00DD600F"/>
    <w:rsid w:val="00DE73F0"/>
    <w:rsid w:val="00E06B2F"/>
    <w:rsid w:val="00E15258"/>
    <w:rsid w:val="00E17623"/>
    <w:rsid w:val="00E23EAE"/>
    <w:rsid w:val="00E26259"/>
    <w:rsid w:val="00E270F1"/>
    <w:rsid w:val="00E41BA7"/>
    <w:rsid w:val="00E516DE"/>
    <w:rsid w:val="00E61D0A"/>
    <w:rsid w:val="00E66D7A"/>
    <w:rsid w:val="00E75C4A"/>
    <w:rsid w:val="00E77A3B"/>
    <w:rsid w:val="00E80ADD"/>
    <w:rsid w:val="00E82919"/>
    <w:rsid w:val="00E9013A"/>
    <w:rsid w:val="00E95127"/>
    <w:rsid w:val="00E97233"/>
    <w:rsid w:val="00EA01E7"/>
    <w:rsid w:val="00EA1184"/>
    <w:rsid w:val="00EA5FE6"/>
    <w:rsid w:val="00EA63EB"/>
    <w:rsid w:val="00EA6531"/>
    <w:rsid w:val="00EA7596"/>
    <w:rsid w:val="00EA7DAC"/>
    <w:rsid w:val="00ED1D2E"/>
    <w:rsid w:val="00EE4B92"/>
    <w:rsid w:val="00EE7717"/>
    <w:rsid w:val="00EF7D19"/>
    <w:rsid w:val="00F05997"/>
    <w:rsid w:val="00F22BB0"/>
    <w:rsid w:val="00F25509"/>
    <w:rsid w:val="00F25A80"/>
    <w:rsid w:val="00F26C70"/>
    <w:rsid w:val="00F40CC9"/>
    <w:rsid w:val="00F41B4A"/>
    <w:rsid w:val="00F43107"/>
    <w:rsid w:val="00F560F2"/>
    <w:rsid w:val="00F62E2E"/>
    <w:rsid w:val="00F634FB"/>
    <w:rsid w:val="00F70737"/>
    <w:rsid w:val="00F71AA8"/>
    <w:rsid w:val="00F73472"/>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7400F"/>
  <w15:docId w15:val="{28DD7E31-A61D-4229-A58F-E6E87851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DC01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bookwalt\AppData\Local\Microsoft\Windows\INetCache\Content.Outlook\Drawing%20Larry%20Version\Welding%20Practice%20Drawings\RevisedA_Kicker%20Sample%20Parts_for%20welding_%20Dec%2011%202019_Sarah%20Solomon.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file:///C:\Users\bookwalt\AppData\Local\Microsoft\Windows\INetCache\Content.Outlook\Drawing%20Larry%20Version\March2020%20Updated%20Drawings\Updated%20Kicker%20Drawings%2011March20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bookwalt\AppData\Local\Microsoft\Windows\INetCache\Travelers\STP-MEAS-HRMKICK-R1.doc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DFA5E969A5462C8D4B10FDE50DBA2C"/>
        <w:category>
          <w:name w:val="General"/>
          <w:gallery w:val="placeholder"/>
        </w:category>
        <w:types>
          <w:type w:val="bbPlcHdr"/>
        </w:types>
        <w:behaviors>
          <w:behavior w:val="content"/>
        </w:behaviors>
        <w:guid w:val="{663A3A16-072A-4792-AA8C-BE7F3FA09973}"/>
      </w:docPartPr>
      <w:docPartBody>
        <w:p w:rsidR="00584D1E" w:rsidRDefault="00223009">
          <w:pPr>
            <w:pStyle w:val="82DFA5E969A5462C8D4B10FDE50DBA2C"/>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009"/>
    <w:rsid w:val="00223009"/>
    <w:rsid w:val="0051024F"/>
    <w:rsid w:val="00584D1E"/>
    <w:rsid w:val="006B3204"/>
    <w:rsid w:val="007961B7"/>
    <w:rsid w:val="00C41F6C"/>
    <w:rsid w:val="00D602C4"/>
    <w:rsid w:val="00E9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2DFA5E969A5462C8D4B10FDE50DBA2C">
    <w:name w:val="82DFA5E969A5462C8D4B10FDE50DB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22F5-5836-4E1E-97AB-D3B9F19B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99</TotalTime>
  <Pages>8</Pages>
  <Words>1692</Words>
  <Characters>9649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Overstreet</dc:creator>
  <cp:lastModifiedBy>Valerie Bookwalter</cp:lastModifiedBy>
  <cp:revision>18</cp:revision>
  <dcterms:created xsi:type="dcterms:W3CDTF">2020-08-28T13:12:00Z</dcterms:created>
  <dcterms:modified xsi:type="dcterms:W3CDTF">2020-09-03T18:29:00Z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